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pPr>
      <w:r/>
    </w:p>
    <w:p>
      <w:r xmlns:w="http://schemas.openxmlformats.org/wordprocessingml/2006/main">
        <w:rPr>
          <w:rFonts w:ascii="Arial" w:hAnsi="Arial"/>
          <w:sz w:val="48"/>
        </w:rPr>
        <w:t xml:space="preserve">260309-CAP-S06E27-JuliannaAshley-Audio</w:t>
      </w:r>
    </w:p>
    <w:p>
      <w:r xmlns:w="http://schemas.openxmlformats.org/wordprocessingml/2006/main">
        <w:rPr>
          <w:rFonts w:ascii="Arial" w:hAnsi="Arial"/>
          <w:color w:val="4F6880"/>
          <w:sz w:val="22"/>
        </w:rPr>
        <w:t xml:space="preserve">Jueves, 12 de marzo de 2026 10:25 a. m. • 1:00:06</w:t>
      </w:r>
    </w:p>
    <w:p>
      <w:pPr xmlns:w="http://schemas.openxmlformats.org/wordprocessingml/2006/main">
        <w:spacing w:before="440" w:after="0"/>
      </w:pPr>
      <w:r xmlns:w="http://schemas.openxmlformats.org/wordprocessingml/2006/main">
        <w:rPr>
          <w:rFonts w:ascii="Arial" w:hAnsi="Arial"/>
          <w:b/>
          <w:color w:val="4F6880"/>
          <w:sz w:val="22"/>
        </w:rPr>
        <w:t xml:space="preserve">PALABRAS CLAVE DEL RESUMEN</w:t>
      </w:r>
    </w:p>
    <w:p>
      <w:r xmlns:w="http://schemas.openxmlformats.org/wordprocessingml/2006/main">
        <w:rPr>
          <w:rFonts w:ascii="Arial" w:hAnsi="Arial"/>
          <w:color w:val="4F6880"/>
          <w:sz w:val="22"/>
        </w:rPr>
        <w:t xml:space="preserve">Programa de asistencia para el cáncer, adolescentes y adultos jóvenes, prevención del cáncer, tratamiento del cáncer, atención oncológica, radiooncólogo, trabajador social, programa para adolescentes y adultos jóvenes, incidencia del cáncer, diagnóstico del cáncer, supervivencia al cáncer, apoyo psicosocial, apoyo a la fertilidad, imagen corporal, ansiedad por recurrencia.</w:t>
      </w:r>
    </w:p>
    <w:p>
      <w:pPr xmlns:w="http://schemas.openxmlformats.org/wordprocessingml/2006/main">
        <w:spacing w:before="440" w:after="0"/>
      </w:pPr>
      <w:r xmlns:w="http://schemas.openxmlformats.org/wordprocessingml/2006/main">
        <w:rPr>
          <w:rFonts w:ascii="Arial" w:hAnsi="Arial"/>
          <w:b/>
          <w:color w:val="4F6880"/>
          <w:sz w:val="22"/>
        </w:rPr>
        <w:t xml:space="preserve">ALTAVOCES</w:t>
      </w:r>
    </w:p>
    <w:p>
      <w:r xmlns:w="http://schemas.openxmlformats.org/wordprocessingml/2006/main">
        <w:rPr>
          <w:rFonts w:ascii="Arial" w:hAnsi="Arial"/>
          <w:color w:val="4F6880"/>
          <w:sz w:val="22"/>
        </w:rPr>
        <w:t xml:space="preserve">Dra. Sienna, Ponente 1, Ashley, Dr. Bill Evans</w:t>
      </w:r>
    </w:p>
    <w:p>
      <w:pPr>
        <w:spacing w:after="0"/>
      </w:pPr>
    </w:p>
    <w:p>
      <w:pPr xmlns:w="http://schemas.openxmlformats.org/wordprocessingml/2006/main">
        <w:spacing w:after="0"/>
      </w:pPr>
      <w:r xmlns:w="http://schemas.openxmlformats.org/wordprocessingml/2006/main">
        <w:rPr>
          <w:rFonts w:ascii="Arial" w:hAnsi="Arial"/>
          <w:b/>
          <w:sz w:val="22"/>
        </w:rPr>
        <w:t xml:space="preserve">Orador 1 </w:t>
      </w:r>
      <w:r xmlns:w="http://schemas.openxmlformats.org/wordprocessingml/2006/main">
        <w:rPr>
          <w:rFonts w:ascii="Arial" w:hAnsi="Arial"/>
          <w:color w:val="5D7284"/>
          <w:sz w:val="22"/>
        </w:rPr>
        <w:t xml:space="preserve">00:02</w:t>
      </w:r>
    </w:p>
    <w:p>
      <w:pPr xmlns:w="http://schemas.openxmlformats.org/wordprocessingml/2006/main">
        <w:spacing w:after="0"/>
      </w:pPr>
      <w:r xmlns:w="http://schemas.openxmlformats.org/wordprocessingml/2006/main">
        <w:rPr>
          <w:rFonts w:ascii="Arial" w:hAnsi="Arial"/>
          <w:sz w:val="22"/>
        </w:rPr>
        <w:t xml:space="preserve">Estás escuchando el podcast de asistencia para pacientes con cáncer, presentado por el Dr. Bill Evans y producido por el Programa de Asistencia para Pacientes con Cáncer. Sin importar en qué etapa te encuentres, estamos aquí para brindarte ayuda y esperanza mientras navegas por la prevención, el tratamiento y la atención del cáncer, ayuda cuando más la necesitas.</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00:20</w:t>
      </w:r>
    </w:p>
    <w:p>
      <w:pPr xmlns:w="http://schemas.openxmlformats.org/wordprocessingml/2006/main">
        <w:spacing w:after="0"/>
      </w:pPr>
      <w:r xmlns:w="http://schemas.openxmlformats.org/wordprocessingml/2006/main">
        <w:rPr>
          <w:rFonts w:ascii="Arial" w:hAnsi="Arial"/>
          <w:sz w:val="22"/>
        </w:rPr>
        <w:t xml:space="preserve">Bienvenidos al programa de asistencia para pacientes con cáncer. Soy su anfitrión, el Dr. Bill Evans, y vamos a hablar de un tema muy interesante, uno que no hemos abordado mucho antes, y que es muy relevante ahora mismo, porque esta es una época especial del año en la que celebramos nuestro enfoque en los adolescentes y jóvenes que tienen cáncer. Así que, adolescentes y adultos jóvenes, ahí lo tienen. Tenemos dos invitados que nos hablarán sobre esto. Pero antes que nada, quiero decir unas palabras sobre el Programa de Sistemas para el Cáncer, del cual, si me han escuchado antes, les cuento todas las cosas maravillosas que se brindan gratuitamente a los pacientes con cáncer, desde transporte gratuito a los diversos servicios médicos que necesitan, equipos, préstamos también gratuitos, todo tipo de equipos que pueden ayudar a mantener a un paciente seguro en su hogar, apoyo nutricional, suministros para la incontinencia, gorros, una variedad de apoyos, todo gratis. Y, por supuesto, este podcast es presentado por el Programa de Asistencia para el Cáncer. Así que entremos de lleno y les presentaré a nuestras dos invitadas. Primero, la Dra. Juliana Siena, oncóloga radioterapeuta del Centro Oncológico Juravinski. Trata neoplasias hematológicas, casos de oncología ginecológica y cáncer pediátrico. Eso debe ser muy desafiante. Realizó su formación en radioterapia aquí en Hamilton, en la Universidad McMaster y en el Centro Oncológico Juravinski, así como en el Hospital Princess Margaret y el Hospital Infantil Sick. Actualmente es la jefa médica del servicio para adolescentes y adultos jóvenes en el Juravinski y está muy interesada en promover el conocimiento y el apoyo para este grupo especial de pacientes. Y bienvenida de nuevo. Ashley McKissel, trabajadora social titulada que trabaja en el Hospital Alemán de Esquí y Centro Oncológico desde 2018 o 2016. Actualmente trabaja con el programa AYA como especialista de programa, brindando apoyo a todos los pacientes con cáncer de entre 18 y 39 años. Ashley también forma parte de Pink Pearl Canada, una organización comunitaria para mujeres jóvenes con cualquier tipo de cáncer, y trabaja con ellas desde 2014; actualmente es la directora de apoyo psicosocial de dicha organización.</w:t>
      </w:r>
    </w:p>
    <w:p>
      <w:pPr>
        <w:spacing w:after="0"/>
      </w:pPr>
    </w:p>
    <w:p>
      <w:pPr xmlns:w="http://schemas.openxmlformats.org/wordprocessingml/2006/main">
        <w:spacing w:after="0"/>
      </w:pPr>
      <w:r xmlns:w="http://schemas.openxmlformats.org/wordprocessingml/2006/main">
        <w:rPr>
          <w:rFonts w:ascii="Arial" w:hAnsi="Arial"/>
          <w:b/>
          <w:sz w:val="22"/>
        </w:rPr>
        <w:t xml:space="preserve">Dra. Siena </w:t>
      </w:r>
      <w:r xmlns:w="http://schemas.openxmlformats.org/wordprocessingml/2006/main">
        <w:rPr>
          <w:rFonts w:ascii="Arial" w:hAnsi="Arial"/>
          <w:color w:val="5D7284"/>
          <w:sz w:val="22"/>
        </w:rPr>
        <w:t xml:space="preserve">02:37</w:t>
      </w:r>
    </w:p>
    <w:p>
      <w:pPr xmlns:w="http://schemas.openxmlformats.org/wordprocessingml/2006/main">
        <w:spacing w:after="0"/>
      </w:pPr>
      <w:r xmlns:w="http://schemas.openxmlformats.org/wordprocessingml/2006/main">
        <w:rPr>
          <w:rFonts w:ascii="Arial" w:hAnsi="Arial"/>
          <w:sz w:val="22"/>
        </w:rPr>
        <w:t xml:space="preserve">Bienvenidos a ambos. Gracias. Gracias por recibirnos.</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02:40</w:t>
      </w:r>
    </w:p>
    <w:p>
      <w:pPr xmlns:w="http://schemas.openxmlformats.org/wordprocessingml/2006/main">
        <w:spacing w:after="0"/>
      </w:pPr>
      <w:r xmlns:w="http://schemas.openxmlformats.org/wordprocessingml/2006/main">
        <w:rPr>
          <w:rFonts w:ascii="Arial" w:hAnsi="Arial"/>
          <w:sz w:val="22"/>
        </w:rPr>
        <w:t xml:space="preserve">Bueno, es un tema interesante, y no lo habíamos hecho antes, y ya era hora, y creo que se está volviendo más prominente, porque hace unos 15 años, no sé, hubo un comienzo de interés en todo el mundo en brindar apoyo en centros oncológicos que fueran específicos para personas en este grupo de edad de 1819 a 39 años, por una variedad de razones, y de hecho hice algunos esfuerzos en ese momento con el Dr. Ronnie Bard, impulsando eso en Hamilton, pero no avanzó mucho en ese momento, pero parece que ahora hay casi un movimiento en marcha, y creo que tal vez parte de eso se deba a que la gente es cada vez más consciente de que son un grupo especial, y están aumentando en número. Y me sorprendió en mi lectura, simplemente leer cuánto está cambiando, el aumento en la incidencia en personas jóvenes es sorprendentemente grande, y realmente no sabemos completamente por qué, pero tal vez podrías preguntarte, Juliana, porque estás viendo a estos pacientes, qué tipo de cáncer estamos viendo y algo sobre este grupo de edad, por qué está aumentando en frecuencia.</w:t>
      </w:r>
    </w:p>
    <w:p>
      <w:pPr>
        <w:spacing w:after="0"/>
      </w:pPr>
    </w:p>
    <w:p>
      <w:pPr xmlns:w="http://schemas.openxmlformats.org/wordprocessingml/2006/main">
        <w:spacing w:after="0"/>
      </w:pPr>
      <w:r xmlns:w="http://schemas.openxmlformats.org/wordprocessingml/2006/main">
        <w:rPr>
          <w:rFonts w:ascii="Arial" w:hAnsi="Arial"/>
          <w:b/>
          <w:sz w:val="22"/>
        </w:rPr>
        <w:t xml:space="preserve">Dra. Sienna </w:t>
      </w:r>
      <w:r xmlns:w="http://schemas.openxmlformats.org/wordprocessingml/2006/main">
        <w:rPr>
          <w:rFonts w:ascii="Arial" w:hAnsi="Arial"/>
          <w:color w:val="5D7284"/>
          <w:sz w:val="22"/>
        </w:rPr>
        <w:t xml:space="preserve">04:04</w:t>
      </w:r>
    </w:p>
    <w:p>
      <w:pPr xmlns:w="http://schemas.openxmlformats.org/wordprocessingml/2006/main">
        <w:spacing w:after="0"/>
      </w:pPr>
      <w:r xmlns:w="http://schemas.openxmlformats.org/wordprocessingml/2006/main">
        <w:rPr>
          <w:rFonts w:ascii="Arial" w:hAnsi="Arial"/>
          <w:sz w:val="22"/>
        </w:rPr>
        <w:t xml:space="preserve">Gracias, Dr. Evans, tiene usted toda la razón. Estamos viendo tendencias crecientes en este grupo de edad en diferentes tipos de cáncer. Ciertamente, uno de los aspectos más importantes que hemos observado, y que está recibiendo mayor atención pública, es el aumento de las tasas de cáncer colorrectal en esta población, pero también estamos viendo incrementos en el cáncer de mama y el cáncer de cuello uterino, entre otros. Existen varias razones conocidas para estos aumentos, y aún queda mucho por aprender. Hay datos recientes sobre el cáncer colorrectal que sugieren que podría haber algunos factores infecciosos que los desencadenen, pero apenas estamos comenzando a comprenderlo. En el caso del cáncer de cuello uterino, que me toca de cerca porque es uno de los tipos de cáncer que trato, no estamos viendo una reducción. En los casos que anticipamos ver después de la introducción de la vacuna, y se cree que se debe en gran medida a la aceptación de la vacuna y el otro aspecto es que sabemos que este grupo tiende a presentar más tarde que otras personas con estas enfermedades, porque no son la primera opción en términos de diagnóstico cuando, ya sabes, alguien viene con estreñimiento o dolor abdominal cuando tiene 25 o 28 años, ya sabes, lo primero que pensaría la mayoría de los proveedores no sería que esto probablemente sea, ya sabes, un cáncer colorrectal. Entonces parte de lo que también estamos viendo es que ese grupo tiende a presentar un poco más tarde, además de ver estos números en aumento, por lo que estos elementos en conjunto están creando una especie de mayor necesidad de servicios dirigidos a este grupo.</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05:48</w:t>
      </w:r>
    </w:p>
    <w:p>
      <w:pPr xmlns:w="http://schemas.openxmlformats.org/wordprocessingml/2006/main">
        <w:spacing w:after="0"/>
      </w:pPr>
      <w:r xmlns:w="http://schemas.openxmlformats.org/wordprocessingml/2006/main">
        <w:rPr>
          <w:rFonts w:ascii="Arial" w:hAnsi="Arial"/>
          <w:sz w:val="22"/>
        </w:rPr>
        <w:t xml:space="preserve">Estoy seguro de que la confusión en el diagnóstico se debe tanto a los pacientes, porque son jóvenes y no esperan cáncer ni nada parecido en personas mayores, ¿verdad? Pero también es cierto para los profesionales de la salud; por ejemplo, si vas a ver a un médico de familia y tienes 25 años y te quejas de un dolor abdominal, tampoco pensarán en cáncer. Y supongo que para algunos tipos de cáncer, como el cáncer testicular, que no mencionaste, que también es común en este grupo de edad, sé por mi propia experiencia que a menudo los hombres jóvenes no les gusta contarle a nadie que tienen un bulto en el escroto, y lo disimulan o simplemente lo ignoran hasta que es mucho más tarde y tal vez entonces presentan metástasis en los pulmones. Así que hay varias razones, supongo, por las que el diagnóstico es tardío, lo que luego afecta el pronóstico para estos jóvenes, así como una de las cosas que me llamó la atención cuando pensaba en esto hace algunos años fue que las tasas de éxito en los cánceres pediátricos han sido fenomenales. Estamos mejorando mucho en su tratamiento, y de hecho, en oncología de adultos, también hemos logrado grandes avances. Pero este grupo de individuos en esos años no ha tenido los beneficios, por así decirlo, o los beneficios de supervivencia, en cualquier caso, de los tratamientos, y supongo que parte de eso son los efectos tardíos. ¿Hay otros factores que podrían ser responsables de esto?</w:t>
      </w:r>
    </w:p>
    <w:p>
      <w:pPr>
        <w:spacing w:after="0"/>
      </w:pPr>
    </w:p>
    <w:p>
      <w:pPr xmlns:w="http://schemas.openxmlformats.org/wordprocessingml/2006/main">
        <w:spacing w:after="0"/>
      </w:pPr>
      <w:r xmlns:w="http://schemas.openxmlformats.org/wordprocessingml/2006/main">
        <w:rPr>
          <w:rFonts w:ascii="Arial" w:hAnsi="Arial"/>
          <w:b/>
          <w:sz w:val="22"/>
        </w:rPr>
        <w:t xml:space="preserve">Dra. Siena </w:t>
      </w:r>
      <w:r xmlns:w="http://schemas.openxmlformats.org/wordprocessingml/2006/main">
        <w:rPr>
          <w:rFonts w:ascii="Arial" w:hAnsi="Arial"/>
          <w:color w:val="5D7284"/>
          <w:sz w:val="22"/>
        </w:rPr>
        <w:t xml:space="preserve">07:18</w:t>
      </w:r>
    </w:p>
    <w:p>
      <w:pPr xmlns:w="http://schemas.openxmlformats.org/wordprocessingml/2006/main">
        <w:spacing w:after="0"/>
      </w:pPr>
      <w:r xmlns:w="http://schemas.openxmlformats.org/wordprocessingml/2006/main">
        <w:rPr>
          <w:rFonts w:ascii="Arial" w:hAnsi="Arial"/>
          <w:sz w:val="22"/>
        </w:rPr>
        <w:t xml:space="preserve">Ciertamente, bueno, sabemos, ya sabes, cuando miramos la literatura que hemos empezado a analizar, ¿cuáles son algunos de los factores que están causando que este grupo tenga resultados diferentes, justo ahora, nuestros homólogos pediátricos, ya sabes, primero, y nuestros homólogos adultos? Y ya sabes, mucho de esto está relacionado con todo tipo de dominios de ser un Aya, por ejemplo, el empleo. Así que esto sucede en un momento en que las personas están en un cambio en su vida, y pueden estar mudándose, por lo que pueden alejarse de su centro, lejos de la persona que las sigue. Pueden tener un seguimiento menos cercano. Puede que no tengan seguro de medicamentos, por lo que pueden no tomar los medicamentos como se les recetó o de otra manera. Y también, están pasando por períodos de su vida en los que están pasando por otras transiciones, en los que simplemente pueden no priorizar, ya sabes, venir al centro oncológico para su seguimiento, o hacerse una tomografía computarizada anual, o pueden estar listos para dejarlo atrás, ¿verdad? En esa etapa, en esa fase de supervivencia, o mejor dicho, fase de vigilancia activa, vemos que a veces no acceden a la atención médica de la misma manera, por lo que las recurrencias pueden no detectarse tan pronto, o cosas así, y también los efectos secundarios. El ámbito pediátrico tiene un programa bien desarrollado, lo que llamamos un programa de seguimiento, donde podemos vigilar estos efectos a largo plazo. Tenemos pautas claras y el mandato de ver a estos pacientes regularmente, para muchos pacientes durante el resto de su vida, y no vemos eso tampoco en el grupo de adultos jóvenes. Por ejemplo, si tenías 20 años cuando te diagnosticaron linfoma de Hodgkin y recibiste quimioterapia y radiación en el pecho, por ejemplo, no hay pautas específicas establecidas para ese grupo ni una clínica específica para coordinar el seguimiento futuro de enfermedades tiroideas, enfermedades cardíacas, detección de cáncer de mama, ecocardiogramas, etc. Entonces, ya sabes, puedes tener dos años más que una persona de 18 años, y la forma en que se prescribe tu atención de seguimiento es bastante diferente. Creo que hay varios factores a tener en cuenta al diseñar sistemas que realmente funcionen para este grupo de edad, reconociendo que las personas que sobreviven a sus diagnósticos, con suerte, vivirán vidas largas en las que deseamos que sean productivas, exitosas y saludables.</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09:33</w:t>
      </w:r>
    </w:p>
    <w:p>
      <w:pPr xmlns:w="http://schemas.openxmlformats.org/wordprocessingml/2006/main">
        <w:spacing w:after="0"/>
      </w:pPr>
      <w:r xmlns:w="http://schemas.openxmlformats.org/wordprocessingml/2006/main">
        <w:rPr>
          <w:rFonts w:ascii="Arial" w:hAnsi="Arial"/>
          <w:sz w:val="22"/>
        </w:rPr>
        <w:t xml:space="preserve">Y una de las diferencias que noté al leer sobre esto es que, dado que son un grupo intermedio entre los pediátricos y los adultos, depende un poco de quién los trate y cuán agresivamente lo hagan, porque normalmente tratamos a la población pediátrica de manera muy agresiva, porque son jóvenes y sus cuerpos son resistentes y para hacer eso, y han tenido mucho éxito con estas intervenciones intensivas, generalmente con medicamentos. Pero si usted pero. No toleran esos tratamientos tan fácilmente. Y luego, si usted tiene un oncólogo de adultos tratando a una persona joven puede tratarla más como a un adulto, que tal vez necesite un tipo de intervención más intensiva, como un protocolo tipo pediátrico. Así que también puede haber factores ahí.</w:t>
      </w:r>
    </w:p>
    <w:p>
      <w:pPr>
        <w:spacing w:after="0"/>
      </w:pPr>
    </w:p>
    <w:p>
      <w:pPr xmlns:w="http://schemas.openxmlformats.org/wordprocessingml/2006/main">
        <w:spacing w:after="0"/>
      </w:pPr>
      <w:r xmlns:w="http://schemas.openxmlformats.org/wordprocessingml/2006/main">
        <w:rPr>
          <w:rFonts w:ascii="Arial" w:hAnsi="Arial"/>
          <w:b/>
          <w:sz w:val="22"/>
        </w:rPr>
        <w:t xml:space="preserve">Dra. Siena </w:t>
      </w:r>
      <w:r xmlns:w="http://schemas.openxmlformats.org/wordprocessingml/2006/main">
        <w:rPr>
          <w:rFonts w:ascii="Arial" w:hAnsi="Arial"/>
          <w:color w:val="5D7284"/>
          <w:sz w:val="22"/>
        </w:rPr>
        <w:t xml:space="preserve">10:20</w:t>
      </w:r>
    </w:p>
    <w:p>
      <w:pPr xmlns:w="http://schemas.openxmlformats.org/wordprocessingml/2006/main">
        <w:spacing w:after="0"/>
      </w:pPr>
      <w:r xmlns:w="http://schemas.openxmlformats.org/wordprocessingml/2006/main">
        <w:rPr>
          <w:rFonts w:ascii="Arial" w:hAnsi="Arial"/>
          <w:sz w:val="22"/>
        </w:rPr>
        <w:t xml:space="preserve">Sí, y estamos haciendo avances para reconocer clínicamente a esa población única. Por ejemplo, hay un grupo provincial de tumores cerebrales o del SNC primarios que se reúne regularmente para revisar casos, tratando de identificar que estos son únicos, que si bien las cifras están aumentando, todavía no son la mayoría de la población, por lo que tener el beneficio de múltiples voces en toda la provincia para discutir estos casos, y creo que avanzar hacia eso en todos los sitios de la enfermedad, es algo que potencialmente podemos ver para que podamos encontrar el paradigma de tratamiento adecuado para estas personas que pueden ser más pediátricas o algunas pueden ser más adultas. Y creo que, en última instancia, toda la atención oncológica debería ser, y esperamos brindar atención centrada en el paciente, pero creo que el espíritu del programa AYA realmente es identificar a la persona en su totalidad, es decir, la singularidad de su situación clínica, pero también todos esos otros dominios, y cómo eso realmente se relaciona con cuál es el mejor plan de tratamiento para ellos también.</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11:25</w:t>
      </w:r>
    </w:p>
    <w:p>
      <w:pPr xmlns:w="http://schemas.openxmlformats.org/wordprocessingml/2006/main">
        <w:spacing w:after="0"/>
      </w:pPr>
      <w:r xmlns:w="http://schemas.openxmlformats.org/wordprocessingml/2006/main">
        <w:rPr>
          <w:rFonts w:ascii="Arial" w:hAnsi="Arial"/>
          <w:sz w:val="22"/>
        </w:rPr>
        <w:t xml:space="preserve">Entonces, usted habló de la singularidad de las personas, y están en este grupo joven, y nos centramos con usted en las cosas aún más físicas que traen a Ashley a la conversación aquí, en cómo son diferentes y cómo responden a un diagnóstico de cáncer y a su tratamiento y cómo, ¿cómo aborda eso en términos del apoyo psicosocial que necesitan?</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11:49</w:t>
      </w:r>
    </w:p>
    <w:p>
      <w:pPr xmlns:w="http://schemas.openxmlformats.org/wordprocessingml/2006/main">
        <w:spacing w:after="0"/>
      </w:pPr>
      <w:r xmlns:w="http://schemas.openxmlformats.org/wordprocessingml/2006/main">
        <w:rPr>
          <w:rFonts w:ascii="Arial" w:hAnsi="Arial"/>
          <w:sz w:val="22"/>
        </w:rPr>
        <w:t xml:space="preserve">Sí, somos muy afortunados y estamos muy entusiasmados con el programa que hemos lanzado. Se lanzó en octubre de 2025 en el Hospital Trubinski y, en esencia, se trata de lo que acabas de decir: una atención personalizada y centrada en el paciente. Se trata de considerar a la persona en su totalidad, su experiencia única antes del diagnóstico y su trayectoria previa. ¿Cuáles eran sus objetivos? ¿Cuáles eran sus esperanzas? Aspectos como su situación de planificación familiar. ¿Ya han tenido hijos? ¿Desean formar una familia? Hablamos mucho sobre fertilidad, planificación y preservación, por ejemplo. Y cuando conozco a un paciente, le digo que este espacio está diseñado para ayudarle a comprender su experiencia particular. Así que cada vez que me reúno con un paciente, la experiencia será un poco diferente a la de la siguiente persona, porque los observo, escucho su historia y trato de encontrar la manera de apoyarlos según sus necesidades específicas. Esto puede incluir apoyo psicosocial, como terapia cada pocas semanas, llamadas de seguimiento cada pocas semanas o la conexión con los recursos comunitarios ya existentes en nuestra comunidad o en el contexto canadiense en general. Sí, realmente es algo único para cada persona.</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13:05</w:t>
      </w:r>
    </w:p>
    <w:p>
      <w:pPr xmlns:w="http://schemas.openxmlformats.org/wordprocessingml/2006/main">
        <w:spacing w:after="0"/>
      </w:pPr>
      <w:r xmlns:w="http://schemas.openxmlformats.org/wordprocessingml/2006/main">
        <w:rPr>
          <w:rFonts w:ascii="Arial" w:hAnsi="Arial"/>
          <w:sz w:val="22"/>
        </w:rPr>
        <w:t xml:space="preserve">Parece muy difícil, porque en ese grupo de edad, pueden ocurrir muchas cosas, ya que físicamente, tal vez aún estén creciendo, pero también están madurando psicológica, mental y emocionalmente. Su educación puede estar en algún punto intermedio, ya sea en la escuela secundaria o comenzando la universidad, o en algún punto intermedio, y eso podría interrumpirse, y uno no quiere que se interrumpa, así que intenta animarlos a continuar. Eso debe ser muy difícil en medio de, ya sabes, recibir radioterapia intensiva, quimioterapia, someterse a operaciones, etc. Así que todo eso debe ser muy abrumador. Y luego, por supuesto, también está el momento en que están aprendiendo sobre el sexo opuesto, o al menos aprendiendo sobre relaciones sexuales de algún tipo, y tratando de descubrir su propia identidad sexual y cómo relacionarse con los demás en ese contexto. Así que esa singularidad de su trabajo, la inexperiencia de todas las personas involucradas con estos pacientes, es realmente bastante desafiante. ¿Y cómo se reúne un equipo que tenga esa sensibilidad y conciencia para manejar a este grupo de pacientes de una manera muy centrada en el paciente, como lo hiciste tú?</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14:26</w:t>
      </w:r>
    </w:p>
    <w:p>
      <w:pPr xmlns:w="http://schemas.openxmlformats.org/wordprocessingml/2006/main">
        <w:spacing w:after="0"/>
      </w:pPr>
      <w:r xmlns:w="http://schemas.openxmlformats.org/wordprocessingml/2006/main">
        <w:rPr>
          <w:rFonts w:ascii="Arial" w:hAnsi="Arial"/>
          <w:sz w:val="22"/>
        </w:rPr>
        <w:t xml:space="preserve">Describiendo, sí. Y nuestro equipo ahora mismo, es la Dra. Sanna, que es nuestra directora médica. Soy yo, Richard, trabajador social. Tenemos una enfermera de salud mental, Michelle Domjanzic, que está con nosotros una vez, un día a la semana, y bajo el paraguas de AYA, también tenemos ahora mismo a Laura Jin, que es nuestra especialista en vida infantil, y también tenemos a nuestra coordinadora rosa, Sandy Turner, que apoya a todas nuestras jóvenes pacientes con cáncer de mama. Así que la forma en que a menudo hablamos de AYA es que no es un puesto, no es solo una persona haciendo este trabajo. Es un equipo, es un programa. Así que necesitamos eso. Una perspectiva complementaria para que podamos satisfacer las necesidades de nuestros pacientes de la mejor manera posible.</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15:06</w:t>
      </w:r>
    </w:p>
    <w:p>
      <w:pPr xmlns:w="http://schemas.openxmlformats.org/wordprocessingml/2006/main">
        <w:spacing w:after="0"/>
      </w:pPr>
      <w:r xmlns:w="http://schemas.openxmlformats.org/wordprocessingml/2006/main">
        <w:rPr>
          <w:rFonts w:ascii="Arial" w:hAnsi="Arial"/>
          <w:sz w:val="22"/>
        </w:rPr>
        <w:t xml:space="preserve">Entonces usted es el director médico, pero hay otros médicos que deben participar en la atención de estos pacientes. Puede que necesite un cirujano ortopédico. Puede que necesite un cirujano de cáncer de mama. ¿Cómo los sensibiliza a las necesidades de estos pacientes más jóvenes, en contraposición a los pacientes más mayores que suelen atender? Es una</w:t>
      </w:r>
    </w:p>
    <w:p>
      <w:pPr>
        <w:spacing w:after="0"/>
      </w:pPr>
    </w:p>
    <w:p>
      <w:pPr xmlns:w="http://schemas.openxmlformats.org/wordprocessingml/2006/main">
        <w:spacing w:after="0"/>
      </w:pPr>
      <w:r xmlns:w="http://schemas.openxmlformats.org/wordprocessingml/2006/main">
        <w:rPr>
          <w:rFonts w:ascii="Arial" w:hAnsi="Arial"/>
          <w:b/>
          <w:sz w:val="22"/>
        </w:rPr>
        <w:t xml:space="preserve">Dra. Siena </w:t>
      </w:r>
      <w:r xmlns:w="http://schemas.openxmlformats.org/wordprocessingml/2006/main">
        <w:rPr>
          <w:rFonts w:ascii="Arial" w:hAnsi="Arial"/>
          <w:color w:val="5D7284"/>
          <w:sz w:val="22"/>
        </w:rPr>
        <w:t xml:space="preserve">15:24</w:t>
      </w:r>
    </w:p>
    <w:p>
      <w:pPr xmlns:w="http://schemas.openxmlformats.org/wordprocessingml/2006/main">
        <w:spacing w:after="0"/>
      </w:pPr>
      <w:r xmlns:w="http://schemas.openxmlformats.org/wordprocessingml/2006/main">
        <w:rPr>
          <w:rFonts w:ascii="Arial" w:hAnsi="Arial"/>
          <w:sz w:val="22"/>
        </w:rPr>
        <w:t xml:space="preserve">Excelente pregunta. Una de las cosas que quería mencionar es que el lanzamiento del servicio fue el resultado del esfuerzo conjunto de un gran grupo de personas interesadas que ofrecieron su tiempo como voluntarios para formar un comité directivo. Contábamos con médicos de diversas especialidades: cirujanos generales, oncólogos médicos, radioterapeutas, oncólogos pediátricos, enfermeros de todas esas áreas, radioterapeutas, dietistas, trabajadores sociales, psicólogos... un gran grupo de expertos en oncofertilidad que se unieron para diseñar nuestro programa. Parte del beneficio es que, desde el lanzamiento, se han convertido en nuestros defensores, ya que están comprometidos con lo que hemos creado juntos y nos ayudan a difundir el mensaje. Una de las claves de nuestro programa, que consideramos importante, es la idea de una derivación automática, que estamos organizando logísticamente. Pero esencialmente el objetivo de este programa es que cualquier paciente, independientemente de cuál sea su trayectoria, que ingrese al sistema oncológico, al menos a través de la clave alemana, es decir, de 18 a 39 años, con planes separados para aquellos en ese grupo de edad de 15 a 18 años, pero cualquier persona en ese grupo de edad de 18 a 39 años que venga a bebidas sería remitida automáticamente a nuestro servicio para una conexión. Y uno de los problemas que hemos visto en otros programas, no necesariamente en Canadá, sino en todo el mundo, es que cuando uno depende de la derivación, es decir, del médico o la enfermera que forma parte del equipo para hacer la derivación, puede haber personas que realmente se beneficiarían de esos servicios, que no acceden a ellos, y por eso queríamos asegurarnos de que esto fuera algo uniforme para todos, que las personas en este grupo tuvieran acceso a Ashley y Michelle y a todo nuestro equipo, y algunas personas realmente no necesitan mucho de nuestro equipo, ¿verdad? Puede tratarse de información o conexión con recursos comunitarios, pero otros pueden tener, ya saben, grandes necesidades no satisfechas que podemos ayudar a apoyar. Entonces creo que parte de esto es que estamos haciendo más educación dentro de nuestro propio centro, a nivel nacional y provincial, a nivel nacional, también estamos trabajando en más educación en este grupo, pero también está eliminando las barreras para acceder a la atención, y que no depende de tener una derivación en el que todas estas personas serán automáticamente parte del programa o la oportunidad de ser parte del programa. La fase futura es para nuestras personas que ya están en una fase de supervivencia pueden acceder ahora mismo está limitado, ya saben, en la fase de nuevo diagnóstico, y luego siguiendo adelante. Pero a medida que aumentemos capacidad y tamaño, esperamos que nuestra programación se extienda también a ese grupo, que puede ser más más una opción en esa etapa, pero ciertamente para todas las personas nuevas en nuestro centro, queremos que puedan acceder y, por supuesto, queremos que nuestros proveedores se acerquen a nuestros pacientes, comprendiendo las necesidades únicas en Aya. Y eso se reduce a la educación que brindamos, en la que estamos trabajando, pero tenemos la suerte de trabajar en un centro y en una comunidad de Hamilton que sin duda ha demostrado su apoyo a este proyecto y su comprensión, simplemente en términos del amplio alcance de las personas que han contribuido al comité directivo para poder lanzar este programa, me ha demostrado que nuestra comunidad sí comprende y ve el valor de los servicios para esta población.</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18:46</w:t>
      </w:r>
    </w:p>
    <w:p>
      <w:pPr xmlns:w="http://schemas.openxmlformats.org/wordprocessingml/2006/main">
        <w:spacing w:after="0"/>
      </w:pPr>
      <w:r xmlns:w="http://schemas.openxmlformats.org/wordprocessingml/2006/main">
        <w:rPr>
          <w:rFonts w:ascii="Arial" w:hAnsi="Arial"/>
          <w:sz w:val="22"/>
        </w:rPr>
        <w:t xml:space="preserve">Creo que ya era hora, porque sé por mi propia experiencia intentando ponerlo en marcha, vimos la necesidad hace 20 años. Así que es genial que esté sucediendo, pero también parece bastante nuevo, ya que empezaste en octubre. Así que estoy seguro de que hay mucha educación y sensibilización, de la cual este podcast, con suerte, es parte, y que debe continuar a medida que se desarrolla ahora. Pero si entrara hoy al Juravinsky, ¿dónde vería físicamente el programa AYA? ¿Cómo sabría que existe tal programa allí? O supongamos que trajera a mi hijo de 30 años; no tengo un hijo de 30 años, pero hipotéticamente, si los trajera, ¿qué vería? Eso sería diferente.</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19:36</w:t>
      </w:r>
    </w:p>
    <w:p>
      <w:pPr xmlns:w="http://schemas.openxmlformats.org/wordprocessingml/2006/main">
        <w:spacing w:after="0"/>
      </w:pPr>
      <w:r xmlns:w="http://schemas.openxmlformats.org/wordprocessingml/2006/main">
        <w:rPr>
          <w:rFonts w:ascii="Arial" w:hAnsi="Arial"/>
          <w:sz w:val="22"/>
        </w:rPr>
        <w:t xml:space="preserve">Así que no tenemos el espacio físico para Aya en este momento. Y quería agregar algo sobre el proceso de derivación. Creo que es importante, si no hay problema, porque, sí, dependemos de nuestros médicos y equipos de enfermería en las clínicas para hacer esas derivaciones. Y otra cosa de la que hablamos mucho es no poner la responsabilidad en los pacientes para encontrar este programa, así que es similar al tema del que estás hablando ahora, exactamente, porque muchos. A veces lo que escuchamos de los jóvenes es que no saben lo que no saben hasta que lo saben. No saben qué apoyos necesitan de antemano. No conocen los desafíos que les esperan. No entienden, ya sabes, cómo el cáncer va a impactar esos diferentes ámbitos de sus vidas. Y realmente queremos limitar que tengan que buscar ese apoyo o tratar de averiguarlo por su cuenta. Y entonces, como dijo Julianna al respecto, pueden ser simples llamadas de seguimiento, ¿verdad? Algunas personas, eso es todo lo que necesitan. O tienen esta pregunta sobre, ¿Cómo hago este papeleo para el trabajo, por ejemplo? Pero por lo demás, se sienten muy conectados y apoyados por sus compañeros actuales, su estructura familiar o sus comunidades. Pero volviendo a su pregunta sobre los espacios físicos. En este momento, no tenemos un espacio físico dedicado a Aya. Entonces, la forma en que estamos promoviendo esto es, nuevamente, a través de esa educación con nuestros equipos en el terreno, con nuestros médicos durante esas consultas iniciales, el equipo de enfermería que está tan involucrado en esas consultas iniciales y con nuestros pacientes, tenemos algunos carteles que dicen: ¿Está usted en este grupo de edad? Comuníquese con su médico para hacer una derivación si aún no ha sido derivado, y es simplemente tener continuamente esas conversaciones con los equipos para asegurarnos de que entiendan qué hace este programa. ¿Por qué es diferente? ¿Por qué es necesario? ¿Por qué es importante? Y simplemente, ya sabe, seguir fomentando esas derivaciones para que nuestros pacientes tengan la oportunidad de obtener el apoyo que puedan necesitar.</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21:21</w:t>
      </w:r>
    </w:p>
    <w:p>
      <w:pPr xmlns:w="http://schemas.openxmlformats.org/wordprocessingml/2006/main">
        <w:spacing w:after="0"/>
      </w:pPr>
      <w:r xmlns:w="http://schemas.openxmlformats.org/wordprocessingml/2006/main">
        <w:rPr>
          <w:rFonts w:ascii="Arial" w:hAnsi="Arial"/>
          <w:sz w:val="22"/>
        </w:rPr>
        <w:t xml:space="preserve">Ahora, supongamos que los hombres, los hombres son del cielo. Obtienen varios millones de dólares y quieren crear un espacio, pero ¿qué harían con él? ¿Qué sería, sí, qué sería, qué sería útil para un programa como este?</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21:36</w:t>
      </w:r>
    </w:p>
    <w:p>
      <w:pPr xmlns:w="http://schemas.openxmlformats.org/wordprocessingml/2006/main">
        <w:spacing w:after="0"/>
      </w:pPr>
      <w:r xmlns:w="http://schemas.openxmlformats.org/wordprocessingml/2006/main">
        <w:rPr>
          <w:rFonts w:ascii="Arial" w:hAnsi="Arial"/>
          <w:sz w:val="22"/>
        </w:rPr>
        <w:t xml:space="preserve">De cara al futuro, nuestro objetivo es tener un espacio dedicado a nuestros pacientes jóvenes, donde puedan acceder a recursos apropiados para su edad y adaptados a sus necesidades específicas. También es un espacio donde pueden conectar entre sí, porque es fundamental brindar apoyo a esta población joven. Encontrar espacios donde puedan conectar y compartir sus experiencias, sentirse comprendidos sin tener que entrar en muchos detalles. A menudo escuchamos cómo los jóvenes se sienten aislados de sus compañeros y de sus familias que acuden al centro oncológico, y con frecuencia son los más jóvenes de la sala, con una diferencia de 30 años o más. Por lo tanto, puede ser una experiencia muy aislante desde el primer día para nuestros pacientes jóvenes. Así que contar con un espacio físico donde puedan reunirse, sentirse más conectados y recibir un apoyo más orgánico es precisamente lo que buscamos a futuro. Entonces, parece que, ya sabes lo que quieren los jóvenes, un espacio seguro, un espacio que tenga, por ejemplo, refrigerios y cosas con las que quieran interactuar. Ya sabes, las computadoras también tienen recursos realmente significativos. Entonces, ya sabes, ¿son recursos impresos? ¿Son cosas en línea? ¿Se organizan talleres y grupos de apoyo, cosas?</w:t>
      </w:r>
    </w:p>
    <w:p>
      <w:pPr>
        <w:spacing w:after="0"/>
      </w:pPr>
    </w:p>
    <w:p>
      <w:pPr xmlns:w="http://schemas.openxmlformats.org/wordprocessingml/2006/main">
        <w:spacing w:after="0"/>
      </w:pPr>
      <w:r xmlns:w="http://schemas.openxmlformats.org/wordprocessingml/2006/main">
        <w:rPr>
          <w:rFonts w:ascii="Arial" w:hAnsi="Arial"/>
          <w:b/>
          <w:sz w:val="22"/>
        </w:rPr>
        <w:t xml:space="preserve">Dra. Siena </w:t>
      </w:r>
      <w:r xmlns:w="http://schemas.openxmlformats.org/wordprocessingml/2006/main">
        <w:rPr>
          <w:rFonts w:ascii="Arial" w:hAnsi="Arial"/>
          <w:color w:val="5D7284"/>
          <w:sz w:val="22"/>
        </w:rPr>
        <w:t xml:space="preserve">22:51</w:t>
      </w:r>
    </w:p>
    <w:p>
      <w:pPr xmlns:w="http://schemas.openxmlformats.org/wordprocessingml/2006/main">
        <w:spacing w:after="0"/>
      </w:pPr>
      <w:r xmlns:w="http://schemas.openxmlformats.org/wordprocessingml/2006/main">
        <w:rPr>
          <w:rFonts w:ascii="Arial" w:hAnsi="Arial"/>
          <w:sz w:val="22"/>
        </w:rPr>
        <w:t xml:space="preserve">¿Y la otra parte? Sé que ustedes hablaron un poco sobre esto cuando tuvieron a Laura, pero una parte importante de muchas personas en este grupo de edad es el componente de su familia, ¿verdad? Y veo a muchos pacientes que, ya saben, es una lucha. Por ejemplo, si estás en radioterapia, no puedes llevar a un niño contigo, porque cuando entras al búnker de radiación, como la marihuana, no puedes ser responsable de cuidar a ese niño, digamos, ¿verdad? Pero eso plantea muchos problemas para las personas que no tienen alternativas para el cuidado de los niños, ¿verdad? Si esa es la única opción. Y no quiero decir que vayamos a administrar una guardería, porque no creo que ese sea el objetivo, sino espacios donde, ya saben, los niños puedan estar seguros dentro del centro oncológico, que también permitan algún programa para normalizar eso y un espacio para que las familias tengan esas conversaciones honestas con sus seres queridos y sus hijos. Así que esa es otra parte. Creo que si tuviéramos un espacio físico, podríamos considerar al paciente en su totalidad, teniendo en cuenta cómo se integra en su familia. Así, si hubiera espacio para que sus hijos también pudieran estar allí con él.</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23:48</w:t>
      </w:r>
    </w:p>
    <w:p>
      <w:pPr xmlns:w="http://schemas.openxmlformats.org/wordprocessingml/2006/main">
        <w:spacing w:after="0"/>
      </w:pPr>
      <w:r xmlns:w="http://schemas.openxmlformats.org/wordprocessingml/2006/main">
        <w:rPr>
          <w:rFonts w:ascii="Arial" w:hAnsi="Arial"/>
          <w:sz w:val="22"/>
        </w:rPr>
        <w:t xml:space="preserve">Y la realidad es que tenemos muchos jóvenes a quienes se les diagnostica durante el embarazo, al nacer, ya sabes, muy poco después de dar a luz. Y por eso, tener un espacio donde su pequeño, que es un bebé, un recién nacido, pueda estar con otro cuidador, sería muy, muy útil para seguir facilitando esa conexión, y eso es algo que</w:t>
      </w:r>
    </w:p>
    <w:p>
      <w:pPr>
        <w:spacing w:after="0"/>
      </w:pPr>
    </w:p>
    <w:p>
      <w:pPr xmlns:w="http://schemas.openxmlformats.org/wordprocessingml/2006/main">
        <w:spacing w:after="0"/>
      </w:pPr>
      <w:r xmlns:w="http://schemas.openxmlformats.org/wordprocessingml/2006/main">
        <w:rPr>
          <w:rFonts w:ascii="Arial" w:hAnsi="Arial"/>
          <w:b/>
          <w:sz w:val="22"/>
        </w:rPr>
        <w:t xml:space="preserve">Dra. Siena </w:t>
      </w:r>
      <w:r xmlns:w="http://schemas.openxmlformats.org/wordprocessingml/2006/main">
        <w:rPr>
          <w:rFonts w:ascii="Arial" w:hAnsi="Arial"/>
          <w:color w:val="5D7284"/>
          <w:sz w:val="22"/>
        </w:rPr>
        <w:t xml:space="preserve">24:06</w:t>
      </w:r>
    </w:p>
    <w:p>
      <w:pPr xmlns:w="http://schemas.openxmlformats.org/wordprocessingml/2006/main">
        <w:spacing w:after="0"/>
      </w:pPr>
      <w:r xmlns:w="http://schemas.openxmlformats.org/wordprocessingml/2006/main">
        <w:rPr>
          <w:rFonts w:ascii="Arial" w:hAnsi="Arial"/>
          <w:sz w:val="22"/>
        </w:rPr>
        <w:t xml:space="preserve">para nosotros, alimentar, sí, montar y cosas así. Esos serían como grandes metas futuras, y</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24:11</w:t>
      </w:r>
    </w:p>
    <w:p>
      <w:pPr xmlns:w="http://schemas.openxmlformats.org/wordprocessingml/2006/main">
        <w:spacing w:after="0"/>
      </w:pPr>
      <w:r xmlns:w="http://schemas.openxmlformats.org/wordprocessingml/2006/main">
        <w:rPr>
          <w:rFonts w:ascii="Arial" w:hAnsi="Arial"/>
          <w:sz w:val="22"/>
        </w:rPr>
        <w:t xml:space="preserve">Al igual que un espacio tranquilo que puede ayudar a reducir incluso algunos traumas médicos para los niños, ¿verdad?, no tener que estar expuestos a todos los detalles escabrosos a una edad que no es apropiada para que los vean, ¿verdad? Así que el espacio era un problema,</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24:23</w:t>
      </w:r>
    </w:p>
    <w:p>
      <w:pPr xmlns:w="http://schemas.openxmlformats.org/wordprocessingml/2006/main">
        <w:spacing w:after="0"/>
      </w:pPr>
      <w:r xmlns:w="http://schemas.openxmlformats.org/wordprocessingml/2006/main">
        <w:rPr>
          <w:rFonts w:ascii="Arial" w:hAnsi="Arial"/>
          <w:sz w:val="22"/>
        </w:rPr>
        <w:t xml:space="preserve">Y es difícil conseguir más espacio en un centro oncológico tan concurrido. ¿Pero qué pasa dentro del propio hospital? Algunos de estos pacientes estarán hospitalizados para recibir terapias intensivas, tal vez trasplantes de células madre. ¿Tienen leucemia, linfomas o requieren terapias intensivas? ¿Están mezclados con todos los pacientes adultos, o existe alguna posibilidad o plan para habilitar un área específica para los pacientes hospitalizados?</w:t>
      </w:r>
    </w:p>
    <w:p>
      <w:pPr>
        <w:spacing w:after="0"/>
      </w:pPr>
    </w:p>
    <w:p>
      <w:pPr xmlns:w="http://schemas.openxmlformats.org/wordprocessingml/2006/main">
        <w:spacing w:after="0"/>
      </w:pPr>
      <w:r xmlns:w="http://schemas.openxmlformats.org/wordprocessingml/2006/main">
        <w:rPr>
          <w:rFonts w:ascii="Arial" w:hAnsi="Arial"/>
          <w:b/>
          <w:sz w:val="22"/>
        </w:rPr>
        <w:t xml:space="preserve">Dra. Siena </w:t>
      </w:r>
      <w:r xmlns:w="http://schemas.openxmlformats.org/wordprocessingml/2006/main">
        <w:rPr>
          <w:rFonts w:ascii="Arial" w:hAnsi="Arial"/>
          <w:color w:val="5D7284"/>
          <w:sz w:val="22"/>
        </w:rPr>
        <w:t xml:space="preserve">24:51</w:t>
      </w:r>
    </w:p>
    <w:p>
      <w:pPr xmlns:w="http://schemas.openxmlformats.org/wordprocessingml/2006/main">
        <w:spacing w:after="0"/>
      </w:pPr>
      <w:r xmlns:w="http://schemas.openxmlformats.org/wordprocessingml/2006/main">
        <w:rPr>
          <w:rFonts w:ascii="Arial" w:hAnsi="Arial"/>
          <w:sz w:val="22"/>
        </w:rPr>
        <w:t xml:space="preserve">Entonces, una de las cosas importantes que pensamos sobre el servicio AYA es que la atención médica del paciente permanece con su equipo primario, ¿verdad? Entonces cuando pensamos en Aya y luego las diversas necesidades. También hay necesidades muy diversas en términos de lo que necesitan para su atención oncológica. Entonces, como mencionaste, desde un trasplante de células madre hasta una amputación mayor, ya sabes, quimioterapia, inmunoterapia, todo se administra en diferentes espacios, algunos en diferentes hospitales. Ni siquiera todas nuestras cirugías presentables se realizan dentro del esquema alemán. Se realizan en otros hospitales en Hamilton, por lo que pensar en brindar la atención en el mismo espacio es algo limitado en cuanto a dónde están esos proveedores, ¿verdad? Entonces, en este momento, un paciente Aya ingresado en el hospital estaría en el hospital en el que esté. Tenemos la capacidad, Michelle y Ashley pueden trabajar también dentro del centro de cáncer, así que irán a la parte derecha del hospital, es decir, irán al hospital para ver a los pacientes nuevos o existentes durante su ingreso para brindar apoyo. Actualmente no. También estamos desarrollando formas de traer a nuestros pacientes pediátricos para posibles consultas dentro del hospital para acceder a nuestros servicios. Porque, de hecho, ese grupo de 15 a 18 años también forma parte del mandato de aya. Simplemente no se les suele ver dentro del hospital. Se les ve en el hospital infantil McMaster. Así que estamos desarrollando más capacidad para ver a esas personas como parte de nuestro objetivo y un proceso más para eso. Pero ciertamente, el espacio físico en el hospital a menudo es mixto, pero el servicio real, la capacidad de conectarse con los proveedores, no se detiene cuando, cuando las personas están en el</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26:29</w:t>
      </w:r>
    </w:p>
    <w:p>
      <w:pPr xmlns:w="http://schemas.openxmlformats.org/wordprocessingml/2006/main">
        <w:spacing w:after="0"/>
      </w:pPr>
      <w:r xmlns:w="http://schemas.openxmlformats.org/wordprocessingml/2006/main">
        <w:rPr>
          <w:rFonts w:ascii="Arial" w:hAnsi="Arial"/>
          <w:sz w:val="22"/>
        </w:rPr>
        <w:t xml:space="preserve">En el ámbito hospitalario, lo diré. Parte de mi trabajo consiste en abogar por que un joven ingresado en planta tenga una habitación privada, por ejemplo, porque, como mencionaste al principio, estar con alguien significativamente mayor, que quizás se encuentre en una fase diferente de su enfermedad, puede suponer un trauma adicional para un joven, sobre todo si acaba de recibir un diagnóstico, en la fase inicial. Por eso, los médicos me consultan y me preguntan si puedo contactar con la planta para ver si podemos conseguir una habitación privada por estas razones. Y las plantas suelen hacer todo lo posible. No siempre es posible, pero sin duda ha habido una comprensión muy positiva y profunda de por qué es necesario para nuestros jóvenes pacientes.</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27:16</w:t>
      </w:r>
    </w:p>
    <w:p>
      <w:pPr xmlns:w="http://schemas.openxmlformats.org/wordprocessingml/2006/main">
        <w:spacing w:after="0"/>
      </w:pPr>
      <w:r xmlns:w="http://schemas.openxmlformats.org/wordprocessingml/2006/main">
        <w:rPr>
          <w:rFonts w:ascii="Arial" w:hAnsi="Arial"/>
          <w:sz w:val="22"/>
        </w:rPr>
        <w:t xml:space="preserve">Bueno, parece que en el Centro Oncológico del Hospital se está aprendiendo mucho sobre los jóvenes adultos, con muchos desafíos y necesidades, y hablaremos más sobre algunos de los retos psicológicos después de un breve descanso. Volvemos enseguida.</w:t>
      </w:r>
    </w:p>
    <w:p>
      <w:pPr>
        <w:spacing w:after="0"/>
      </w:pPr>
    </w:p>
    <w:p>
      <w:pPr xmlns:w="http://schemas.openxmlformats.org/wordprocessingml/2006/main">
        <w:spacing w:after="0"/>
      </w:pPr>
      <w:r xmlns:w="http://schemas.openxmlformats.org/wordprocessingml/2006/main">
        <w:rPr>
          <w:rFonts w:ascii="Arial" w:hAnsi="Arial"/>
          <w:b/>
          <w:sz w:val="22"/>
        </w:rPr>
        <w:t xml:space="preserve">Orador 1 </w:t>
      </w:r>
      <w:r xmlns:w="http://schemas.openxmlformats.org/wordprocessingml/2006/main">
        <w:rPr>
          <w:rFonts w:ascii="Arial" w:hAnsi="Arial"/>
          <w:color w:val="5D7284"/>
          <w:sz w:val="22"/>
        </w:rPr>
        <w:t xml:space="preserve">27:32</w:t>
      </w:r>
    </w:p>
    <w:p>
      <w:pPr xmlns:w="http://schemas.openxmlformats.org/wordprocessingml/2006/main">
        <w:spacing w:after="0"/>
      </w:pPr>
      <w:r xmlns:w="http://schemas.openxmlformats.org/wordprocessingml/2006/main">
        <w:rPr>
          <w:rFonts w:ascii="Arial" w:hAnsi="Arial"/>
          <w:sz w:val="22"/>
        </w:rPr>
        <w:t xml:space="preserve">Queremos agradecer a nuestros generosos patrocinadores, el Fondo Familiar Hutton y el estudio creativo Banco, quienes hacen posible el podcast Cancer Assistance. El Programa de Asistencia para el Cáncer sigue trabajando arduamente, brindando apoyo esencial a pacientes y sus familias. Mantenemos nuestro compromiso de ofrecer servicios gratuitos a los pacientes de nuestra comunidad, incluyendo transporte y equipo, préstamos, artículos de cuidado personal y confort, estacionamiento y educación práctica. Estos servicios son posibles gracias a la generosidad de nuestros donantes, a través de donaciones únicas, donaciones mensuales, recaudación de fondos de terceros, patrocinios corporativos y oportunidades de voluntariado. Visite cancerassist.ca para descubrir cómo puede marcar la diferencia en la vida de los pacientes con cáncer y sus familias.</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28:14</w:t>
      </w:r>
    </w:p>
    <w:p>
      <w:pPr xmlns:w="http://schemas.openxmlformats.org/wordprocessingml/2006/main">
        <w:spacing w:after="0"/>
      </w:pPr>
      <w:r xmlns:w="http://schemas.openxmlformats.org/wordprocessingml/2006/main">
        <w:rPr>
          <w:rFonts w:ascii="Arial" w:hAnsi="Arial"/>
          <w:sz w:val="22"/>
        </w:rPr>
        <w:t xml:space="preserve">Volvemos a hablar con Ashley y Juliana sobre Aya y el impacto que tiene el diagnóstico de cáncer en estos jóvenes. Profundicemos un poco más en cuáles son algunos de esos impactos y cómo responde el programa ante ellos. Creo que ya hemos mencionado brevemente que son jóvenes y que están descubriendo su identidad sexual y tal vez intentando tener relaciones a una edad temprana, etc. ¿Cómo influye el diagnóstico de cáncer en esto? ¿Y cómo se les ayuda a lidiar con esos temas delicados de los que a mucha gente le resulta incómodo hablar?</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28:58</w:t>
      </w:r>
    </w:p>
    <w:p>
      <w:pPr xmlns:w="http://schemas.openxmlformats.org/wordprocessingml/2006/main">
        <w:spacing w:after="0"/>
      </w:pPr>
      <w:r xmlns:w="http://schemas.openxmlformats.org/wordprocessingml/2006/main">
        <w:rPr>
          <w:rFonts w:ascii="Arial" w:hAnsi="Arial"/>
          <w:sz w:val="22"/>
        </w:rPr>
        <w:t xml:space="preserve">Así que voy a retroceder un poco, porque cuando conozco a un paciente, a menudo, la forma en que les explico, ya saben, cómo se puede sentir este tipo de diagnóstico a una edad tan temprana es como si estuvieran en su camino. Piensan que va a ser así. Esperan que esto suceda. Tienen planes, ¿verdad? Esperan que su vida se desarrolle de cierta manera. Llega el cáncer, y es como si se hubiera construido un muro gigante, y todo eso puede parecer de repente inalcanzable. Ya no pueden ver esas metas. Realmente puede sentirse como si ese camino se hubiera cortado por completo en muchos sentidos, ¿verdad? Entonces, cuando vemos las formas en que un diagnóstico de cáncer afecta a una persona joven, voy a mirar mi hoja para no olvidar nada, pero los dominios AYA en los que nos enfocamos son: fertilidad, nutrición, imagen corporal, apoyo familiar, salud mental, apoyo práctico, apoyo entre pares, escuela y trabajo, salud sexual, cuidados paliativos y bienestar y manejo de síntomas. ¿Necesitan una lista? Tengo que recordar todo eso. Por lo general, puedo hacerlo, pero no quería olvidar nada. Y entonces, dentro de nuestro programa en el JCC, nos enfocamos. Enfocamos nuestros tres pilares principales son la oncofertilidad, la salud y el funcionamiento sexual, y el apoyo psicosocial en la supervivencia, perdón. Y entonces Juliana hablará un poco más sobre la oncofertilidad, pero con la fertilidad, o con la fertilidad, perdón, la salud y el funcionamiento sexual, me doy cuenta a menudo de que cuando abro esa puerta para los pacientes y empiezo a hacer algunas preguntas sobre, ¿Cómo se conectan con su pareja? Por ejemplo, ¿cómo van las cosas cuando se trata de reiniciar el contacto sexual o la intimidad?, la gente realmente ha tenido dificultades. Ya saben, el cáncer llega y realmente afecta la forma en que las personas pueden conectarse con su pareja. O, ya sabes, para muchos jóvenes, están saliendo con varias personas, están tratando de averiguar qué tipo de persona son en el mundo de las citas, y luego de repente que su función sexual no funcione como antes, especialmente siendo una persona joven, como muchos jóvenes, todavía están tratando de averiguar qué significa eso para ellos individualmente. Puede ser muy confuso. Puede ser muy abrumador y extremadamente aislante, porque la mayoría de sus compañeros no tendrán ni idea de cómo hablar de esos temas. Algunos de nuestros médicos son realmente increíbles y abrirán la puerta, pero no tienen la capacidad, no tienen el tiempo o el espacio para profundizar en esas conversaciones. Así que realmente hago que en mi práctica sea una prioridad preguntar sobre, ya sabes, ¿cómo estás, ya sabes, cómo te conectas con tu pareja? Así es como suelo iniciar la conversación. ¿Cómo estás luchando con la intimidad? ¿Sientes que puedes reconectar con tu pareja? Y a menudo descubro que esa simple pregunta abre enormes puertas de conversación. Y entonces hablamos de estrategias para reconectar en los niveles más básicos, avanzando hacia formas más íntimas y más, ya sabes, sensuales. Pero sí, ciertamente es un tema que creo que es una preocupación universal para nuestra población joven, ya sabes, como, ¿cómo me reconecto conmigo mismo? ¿Cómo me reconecto con mi pareja? ¿Cómo impacta eso en mis relaciones con mi pareja actual, o si estoy saliendo con alguien, y luego el tema de la planificación familiar, con la fertilidad, no sé si quieres hablar un poco,</w:t>
      </w:r>
    </w:p>
    <w:p>
      <w:pPr>
        <w:spacing w:after="0"/>
      </w:pPr>
    </w:p>
    <w:p>
      <w:pPr xmlns:w="http://schemas.openxmlformats.org/wordprocessingml/2006/main">
        <w:spacing w:after="0"/>
      </w:pPr>
      <w:r xmlns:w="http://schemas.openxmlformats.org/wordprocessingml/2006/main">
        <w:rPr>
          <w:rFonts w:ascii="Arial" w:hAnsi="Arial"/>
          <w:b/>
          <w:sz w:val="22"/>
        </w:rPr>
        <w:t xml:space="preserve">Dra. Siena </w:t>
      </w:r>
      <w:r xmlns:w="http://schemas.openxmlformats.org/wordprocessingml/2006/main">
        <w:rPr>
          <w:rFonts w:ascii="Arial" w:hAnsi="Arial"/>
          <w:color w:val="5D7284"/>
          <w:sz w:val="22"/>
        </w:rPr>
        <w:t xml:space="preserve">32:04</w:t>
      </w:r>
    </w:p>
    <w:p>
      <w:pPr xmlns:w="http://schemas.openxmlformats.org/wordprocessingml/2006/main">
        <w:spacing w:after="0"/>
      </w:pPr>
      <w:r xmlns:w="http://schemas.openxmlformats.org/wordprocessingml/2006/main">
        <w:rPr>
          <w:rFonts w:ascii="Arial" w:hAnsi="Arial"/>
          <w:sz w:val="22"/>
        </w:rPr>
        <w:t xml:space="preserve">Uno de los objetivos, como comité directivo inicialmente, y ciertamente, gran parte del apoyo para este programa proviene de Pogo, el grupo de oncología pediátrica de Ontario. Por lo tanto, uno de los enfoques es garantizar el apoyo a la oncofertilidad, y eso incluye educación, acceso, todos esos aspectos. Hemos tenido mucha suerte en nuestra área de influencia de contar con una asociación que hemos mantenido durante mucho tiempo con uno de los centros académicos de endocrinología reproductiva, y ellos realmente han apoyado a nuestros pacientes y proporcionado una forma de acceso rápido. Pero para aquellas personas que llegan a esa cita, obtienen esa información y tienen esas oportunidades. Pero no todos necesariamente han tenido esas conversaciones, y a veces se hacen suposiciones sobre cuáles podrían ser las prioridades de un paciente. Por ejemplo, este diagnóstico es urgente. No tenemos tiempo para hablar sobre, ya saben, la extracción de óvulos, porque necesitamos comenzar su</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33:02</w:t>
      </w:r>
    </w:p>
    <w:p>
      <w:pPr xmlns:w="http://schemas.openxmlformats.org/wordprocessingml/2006/main">
        <w:spacing w:after="0"/>
      </w:pPr>
      <w:r xmlns:w="http://schemas.openxmlformats.org/wordprocessingml/2006/main">
        <w:rPr>
          <w:rFonts w:ascii="Arial" w:hAnsi="Arial"/>
          <w:sz w:val="22"/>
        </w:rPr>
        <w:t xml:space="preserve">tratamiento, o simplemente no se discute, o tal vez</w:t>
      </w:r>
    </w:p>
    <w:p>
      <w:pPr>
        <w:spacing w:after="0"/>
      </w:pPr>
    </w:p>
    <w:p>
      <w:pPr xmlns:w="http://schemas.openxmlformats.org/wordprocessingml/2006/main">
        <w:spacing w:after="0"/>
      </w:pPr>
      <w:r xmlns:w="http://schemas.openxmlformats.org/wordprocessingml/2006/main">
        <w:rPr>
          <w:rFonts w:ascii="Arial" w:hAnsi="Arial"/>
          <w:b/>
          <w:sz w:val="22"/>
        </w:rPr>
        <w:t xml:space="preserve">Dra. Siena </w:t>
      </w:r>
      <w:r xmlns:w="http://schemas.openxmlformats.org/wordprocessingml/2006/main">
        <w:rPr>
          <w:rFonts w:ascii="Arial" w:hAnsi="Arial"/>
          <w:color w:val="5D7284"/>
          <w:sz w:val="22"/>
        </w:rPr>
        <w:t xml:space="preserve">33:05</w:t>
      </w:r>
    </w:p>
    <w:p>
      <w:pPr xmlns:w="http://schemas.openxmlformats.org/wordprocessingml/2006/main">
        <w:spacing w:after="0"/>
      </w:pPr>
      <w:r xmlns:w="http://schemas.openxmlformats.org/wordprocessingml/2006/main">
        <w:rPr>
          <w:rFonts w:ascii="Arial" w:hAnsi="Arial"/>
          <w:sz w:val="22"/>
        </w:rPr>
        <w:t xml:space="preserve">Es, ya sabes, a veces se plantea como que esto va a afectar tu fertilidad, pero tenemos que empezar ahora mismo. Y ciertamente hay situaciones que ponen en peligro la vida en las que eso es así, absolutamente. Pero también hay otras veces, ya sabes, uno de nuestros objetivos es asegurarnos de explorar las prioridades del paciente. Para algunos proveedores, la idea de priorizar la fertilidad sobre el retraso en el tratamiento no me convence del todo porque, ya sabes, para algunos pacientes, eso puede ser extremadamente importante para su identidad: poder ser padre o madre, ¿verdad? Y aún no han tenido esa oportunidad, ¿verdad? Entonces, solo tratando de asegurarnos, y repito, esto es que tenemos, tenemos proveedores increíbles en todo nuestro sistema que están, que ya están haciendo, estas conexiones, pero queremos asegurarnos de que todos puedan tener esas conversaciones y tener esa educación y puede que no haya tiempo u oportunidad para todos, pero algo de asesoramiento e información, y también saber a dónde ir para obtener más información. A veces la conversación es, esto posiblemente va a afectar su fertilidad. Tenemos que obtener algún tipo de tratamiento de inmediato. Aquí están todas las quimioterapias, ya sabe, y, ya sabe, esta es la cirugía que está a punto de realizarse, y ese es realmente el enfoque de la conversación. Y luego dos meses después, el paciente dirá, Oh, Dios, ¿qué fue eso que dijeron sobre mi fertilidad? Y entonces puede que no sea de entrada, pero asegurarnos de que cuando haya tiempo o espacio y deseo de una conversación más completa para entender cómo eso podría afectarlos a ellos y a su planificación familiar, que tengan esa oportunidad.</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34:36</w:t>
      </w:r>
    </w:p>
    <w:p>
      <w:pPr xmlns:w="http://schemas.openxmlformats.org/wordprocessingml/2006/main">
        <w:spacing w:after="0"/>
      </w:pPr>
      <w:r xmlns:w="http://schemas.openxmlformats.org/wordprocessingml/2006/main">
        <w:rPr>
          <w:rFonts w:ascii="Arial" w:hAnsi="Arial"/>
          <w:sz w:val="22"/>
        </w:rPr>
        <w:t xml:space="preserve">Entonces, creo que la palabra que dijiste, que todos deberían tener la oportunidad, al menos tener la conversación correcta en algún tipo de circunstancia, puede que no sea posible, en este caso, la situación médica, pero para que la gran mayoría piense, al menos la conversación debe tener lugar, y los deseos del paciente y demás deben ser respetados.</w:t>
      </w:r>
    </w:p>
    <w:p>
      <w:pPr>
        <w:spacing w:after="0"/>
      </w:pPr>
    </w:p>
    <w:p>
      <w:pPr xmlns:w="http://schemas.openxmlformats.org/wordprocessingml/2006/main">
        <w:spacing w:after="0"/>
      </w:pPr>
      <w:r xmlns:w="http://schemas.openxmlformats.org/wordprocessingml/2006/main">
        <w:rPr>
          <w:rFonts w:ascii="Arial" w:hAnsi="Arial"/>
          <w:b/>
          <w:sz w:val="22"/>
        </w:rPr>
        <w:t xml:space="preserve">Dra. Siena </w:t>
      </w:r>
      <w:r xmlns:w="http://schemas.openxmlformats.org/wordprocessingml/2006/main">
        <w:rPr>
          <w:rFonts w:ascii="Arial" w:hAnsi="Arial"/>
          <w:color w:val="5D7284"/>
          <w:sz w:val="22"/>
        </w:rPr>
        <w:t xml:space="preserve">34:53</w:t>
      </w:r>
    </w:p>
    <w:p>
      <w:pPr xmlns:w="http://schemas.openxmlformats.org/wordprocessingml/2006/main">
        <w:spacing w:after="0"/>
      </w:pPr>
      <w:r xmlns:w="http://schemas.openxmlformats.org/wordprocessingml/2006/main">
        <w:rPr>
          <w:rFonts w:ascii="Arial" w:hAnsi="Arial"/>
          <w:sz w:val="22"/>
        </w:rPr>
        <w:t xml:space="preserve">Y ciertamente hay desafíos. Sabes, a veces vemos personas, veo, sabes, a un joven de 19 años que no está en condiciones de pensar en absoluto sobre qué significa la fertilidad, qué significa la planificación familiar, qué pensaban que su plan era el correcto. Y entonces también hay desafíos ahí, porque involucrar a alguien en esa conversación para que realmente entienda y aprecie las decisiones que toma hoy tendrá, sabes, consecuencias a largo plazo cuando todavía estén tratando de resolver incluso lo que esto significa para su salud general y el resto de su vida, es un desafío. Así que estamos ahí para brindar apoyo en eso, porque sabemos que, sabes, los proveedores de oncología están enfocados en tratar el cáncer, ¿verdad? Entonces, a veces queremos, sí, queremos. Queremos ayudar a apoyar para que nuestros equipos de oncología puedan enfocar su energía y tiempo en eso, como ser los mejores proveedores de oncología, pero también seguir siendo parte de ese equipo que reconoce que, sabes, todas las partes del paciente,</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35:50</w:t>
      </w:r>
    </w:p>
    <w:p>
      <w:pPr xmlns:w="http://schemas.openxmlformats.org/wordprocessingml/2006/main">
        <w:spacing w:after="0"/>
      </w:pPr>
      <w:r xmlns:w="http://schemas.openxmlformats.org/wordprocessingml/2006/main">
        <w:rPr>
          <w:rFonts w:ascii="Arial" w:hAnsi="Arial"/>
          <w:sz w:val="22"/>
        </w:rPr>
        <w:t xml:space="preserve">y para que los equipos sepan que pueden contactar al equipo AYA, como los oncólogos y las enfermeras pueden contactarnos y decir, ¿pueden hablar con este paciente sobre fertilidad? Creo que eso ha eliminado un poco de peso y un poco de presión de pensar, oh, Dios, ¿cómo inicio esta conversación? Potencialmente, o simplemente no tengo la capacidad de hacerlo, ¿sabes?</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36:06</w:t>
      </w:r>
    </w:p>
    <w:p>
      <w:pPr xmlns:w="http://schemas.openxmlformats.org/wordprocessingml/2006/main">
        <w:spacing w:after="0"/>
      </w:pPr>
      <w:r xmlns:w="http://schemas.openxmlformats.org/wordprocessingml/2006/main">
        <w:rPr>
          <w:rFonts w:ascii="Arial" w:hAnsi="Arial"/>
          <w:sz w:val="22"/>
        </w:rPr>
        <w:t xml:space="preserve">Estoy seguro de que a muchos les resulta incómodo iniciar esa conversación. Sentirse cómodos consigo mismos.</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36:15</w:t>
      </w:r>
    </w:p>
    <w:p>
      <w:pPr xmlns:w="http://schemas.openxmlformats.org/wordprocessingml/2006/main">
        <w:spacing w:after="0"/>
      </w:pPr>
      <w:r xmlns:w="http://schemas.openxmlformats.org/wordprocessingml/2006/main">
        <w:rPr>
          <w:rFonts w:ascii="Arial" w:hAnsi="Arial"/>
          <w:sz w:val="22"/>
        </w:rPr>
        <w:t xml:space="preserve">Y muchos de nuestros pacientes jóvenes reciben el apoyo de sus padres y tener una conversación sobre su fertilidad, sobre, ya saben, proporcionar una muestra o su salud sexual frente a sus padres, puede sentirse para muchos jóvenes, peor que el propio diagnóstico, ya que eso es horrible y espantoso. Y entonces, brindarles un espacio privado, ya saben, un espacio confidencial para realmente hablar sobre esa parte de su identidad ha demostrado ser realmente limitante.</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36:39</w:t>
      </w:r>
    </w:p>
    <w:p>
      <w:pPr xmlns:w="http://schemas.openxmlformats.org/wordprocessingml/2006/main">
        <w:spacing w:after="0"/>
      </w:pPr>
      <w:r xmlns:w="http://schemas.openxmlformats.org/wordprocessingml/2006/main">
        <w:rPr>
          <w:rFonts w:ascii="Arial" w:hAnsi="Arial"/>
          <w:sz w:val="22"/>
        </w:rPr>
        <w:t xml:space="preserve">para hacer un podcast sobre la fragilidad del tío, así que tal vez lo dejemos ahí y pasemos a otras áreas que son desafiantes. Y tal vez la educación de una persona que, ya sabes, tal vez está en la universidad y aspiraba a seguir adelante y a lo académico para poder tener, ya sabes, un buen trabajo algún día, etc., etc., y de repente, odia esa pared que describiste debido a este diagnóstico. ¿Qué? ¿Cómo ayudas a esas personas a tener algo de normalidad en su vida, que eso es posible?</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37:10</w:t>
      </w:r>
    </w:p>
    <w:p>
      <w:pPr xmlns:w="http://schemas.openxmlformats.org/wordprocessingml/2006/main">
        <w:spacing w:after="0"/>
      </w:pPr>
      <w:r xmlns:w="http://schemas.openxmlformats.org/wordprocessingml/2006/main">
        <w:rPr>
          <w:rFonts w:ascii="Arial" w:hAnsi="Arial"/>
          <w:sz w:val="22"/>
        </w:rPr>
        <w:t xml:space="preserve">Sí, es una excelente pregunta. Y entonces hay apoyo adicional para la transición laboral y escolar a través de Pogo, lo cual es realmente importante que la gente sepa, tanto a nivel local como provincial, el grupo de oncología pediátrica de Ontario. Así que somos muy afortunados de tener ese apoyo adicional para ayudar en esa parte de la navegación cuando las personas experimentan una interrupción o, ya sabes, una brecha en su educación o su trabajo. Así que hay apoyo adicional para que vuelvan a encarrilarse después del tratamiento. ¿En qué consiste ese apoyo? Sí, y es muy afortunado que podamos derivarlos. Así que no voy a hablar mucho sobre su programa, pero esencialmente se trata de conectar en las escuelas, por ejemplo, con las personas adecuadas. Por ejemplo, los departamentos de accesibilidad, ¿cuáles son las necesidades únicas que este paciente y este estudiante tienen en términos de su aprendizaje? ¿Hay alguna deficiencia que estén ocurriendo? ¿Necesitan más tiempo, por ejemplo, para hacer los exámenes? ¿Necesitan un espacio tranquilo para hacer sus exámenes? ¿Necesitan que se les presente la información de una manera nueva? Otro aspecto que mucha gente no tiene en cuenta es que tomar apuntes puede ser un reto para algunas personas. Entonces, ¿existe la oportunidad de que un asistente de apuntes intervenga y brinde ese apoyo adicional? Pero en realidad, se trata de encontrar las vías que ya existen dentro de la escuela para ayudar a conectar al paciente con eso. Pero creo que otro aspecto que quiero destacar es el aislamiento que puede surgir cuando alguien tiene que alejarse de sus estudios o incluso de su trabajo. Ya sabes, el trabajo es un poco diferente, porque los compañeros, por lo general, son un poco mayores. Es cierto que tus compañeros pueden tener un rango de edad mayor con el que trabajas, pero cuando estás en la edad universitaria y te diagnostican una enfermedad y tienes que alejarte, es probable que tus compañeros no entiendan lo que eso significa pasar por eso. No saben cómo apoyar esto, ya que podría ser la primera experiencia de tus compañeros apoyando a alguien que está pasando por algo tan trascendental. Así que escuchamos mucho de nuestros pacientes que hay un importante aspecto de aislamiento. Así que a menudo lo que hago es conectar a nuestros pacientes con otros jóvenes que tienen un diagnóstico. Entonces, ¿qué apoyo entre pares hay allí? Pink Pearl es uno que tiene mucho, tenemos un programa de apoyo entre pares a través de Pink Pearl. Hay un programa de apoyo entre pares a través de Wellwood y Hamilton, el Yak Young Adult Cancer Canada tiene un programa de apoyo entre pares. Así que hay muchos espacios donde los jóvenes pueden conectar con otras personas que han vivido un diagnóstico de cáncer y están en la etapa de supervivencia o incluso en la fase de tratamiento, y eso ayuda a romper el aislamiento. Sin duda.</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39:40</w:t>
      </w:r>
    </w:p>
    <w:p>
      <w:pPr xmlns:w="http://schemas.openxmlformats.org/wordprocessingml/2006/main">
        <w:spacing w:after="0"/>
      </w:pPr>
      <w:r xmlns:w="http://schemas.openxmlformats.org/wordprocessingml/2006/main">
        <w:rPr>
          <w:rFonts w:ascii="Arial" w:hAnsi="Arial"/>
          <w:sz w:val="22"/>
        </w:rPr>
        <w:t xml:space="preserve">Imagina que muchos jóvenes, cuando un amigo suyo tiene cáncer, recibe tratamiento, se ve enfermo, pierde el pelo y ya no se parece a la persona con la que solían divertirse, tienden a alejarse. Se sienten incómodos al lidiar con la enfermedad, al estar cerca de ella, al visitar a su amigo en el hospital. Creo que incluso los adultos nos sentimos incómodos al visitar a conocidos enfermos en hospitales. Así que imagina que, para muchos jóvenes, es una experiencia extraña, incómoda y desagradable. Es más fácil alejarse del amigo que tenían y dejarlo bastante solo.</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40:26</w:t>
      </w:r>
    </w:p>
    <w:p>
      <w:pPr xmlns:w="http://schemas.openxmlformats.org/wordprocessingml/2006/main">
        <w:spacing w:after="0"/>
      </w:pPr>
      <w:r xmlns:w="http://schemas.openxmlformats.org/wordprocessingml/2006/main">
        <w:rPr>
          <w:rFonts w:ascii="Arial" w:hAnsi="Arial"/>
          <w:sz w:val="22"/>
        </w:rPr>
        <w:t xml:space="preserve">Sí, y a menudo escucho a gente decir: "Mis amigos son geniales, pero no lo entienden, ¿sabes?". Creo que muchos jóvenes hacen lo mejor que pueden, ¿no? Intentan apoyar a su amigo que está pasando por el diagnóstico, pero simplemente no tienen las herramientas, ¿verdad? Como sociedad o comunidad en general, no estamos preparando a nuestros jóvenes para afrontar estas situaciones tan importantes y emocionales. Ese es otro tema.</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40:48</w:t>
      </w:r>
    </w:p>
    <w:p>
      <w:pPr xmlns:w="http://schemas.openxmlformats.org/wordprocessingml/2006/main">
        <w:spacing w:after="0"/>
      </w:pPr>
      <w:r xmlns:w="http://schemas.openxmlformats.org/wordprocessingml/2006/main">
        <w:rPr>
          <w:rFonts w:ascii="Arial" w:hAnsi="Arial"/>
          <w:sz w:val="22"/>
        </w:rPr>
        <w:t xml:space="preserve">Pero los teléfonos inteligentes no te enseñan eso Exactamente, sí.</w:t>
      </w:r>
    </w:p>
    <w:p>
      <w:pPr>
        <w:spacing w:after="0"/>
      </w:pPr>
    </w:p>
    <w:p>
      <w:pPr xmlns:w="http://schemas.openxmlformats.org/wordprocessingml/2006/main">
        <w:spacing w:after="0"/>
      </w:pPr>
      <w:r xmlns:w="http://schemas.openxmlformats.org/wordprocessingml/2006/main">
        <w:rPr>
          <w:rFonts w:ascii="Arial" w:hAnsi="Arial"/>
          <w:b/>
          <w:sz w:val="22"/>
        </w:rPr>
        <w:t xml:space="preserve">Dra. Siena </w:t>
      </w:r>
      <w:r xmlns:w="http://schemas.openxmlformats.org/wordprocessingml/2006/main">
        <w:rPr>
          <w:rFonts w:ascii="Arial" w:hAnsi="Arial"/>
          <w:color w:val="5D7284"/>
          <w:sz w:val="22"/>
        </w:rPr>
        <w:t xml:space="preserve">40:52</w:t>
      </w:r>
    </w:p>
    <w:p>
      <w:pPr xmlns:w="http://schemas.openxmlformats.org/wordprocessingml/2006/main">
        <w:spacing w:after="0"/>
      </w:pPr>
      <w:r xmlns:w="http://schemas.openxmlformats.org/wordprocessingml/2006/main">
        <w:rPr>
          <w:rFonts w:ascii="Arial" w:hAnsi="Arial"/>
          <w:sz w:val="22"/>
        </w:rPr>
        <w:t xml:space="preserve">Bueno, y también está, ya sabes, algunas personas son diagnosticadas cuando están fuera estudiando, y luego regresan a casa, a la casa de sus padres, ¿verdad? Incluso físicamente dejan el espacio donde está toda su red, ¿verdad? Entonces, ya sabes, tienes el doble insulto de estar lejos de los amigos, y luego toda esta idea de volver a vivir con mis padres. Y tengo muchos pacientes que incluso han terminado la escuela, pero que habían estado viviendo solos, pero porque necesitan más apoyo, digamos, ya sabes, regresan a vivir con sus padres si tienen la suerte de tener esa oportunidad. Pero hay mucha dinámica que negociar alrededor de que yo vivo brevemente con mis padres entretanto, y yo, ya sabes, sin navegar esto. Y entonces esas son cosas difíciles que debemos considerar cuando apoyamos a las personas que apoyan, como, ¿cómo se ve en casa? ¿Quién es tu persona de apoyo real y cómo? ¿Cómo se ve esa relación como tú, simplemente? ¿Estás ahí porque físicamente necesitas a alguien, pero emocionalmente ya no recibes ese apoyo? Entonces creo que a veces también hay, ya sabes, suposiciones sobre, oh, si tienes a tus padres ahí para ayudarte, como, todo está bien, pero sí necesitamos ese apoyo de pares, ¿verdad? En esa etapa de tu vida, el apoyo de pares es muy importante, sí, ¿verdad? Esas relaciones románticas puramente románticas,</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42:00</w:t>
      </w:r>
    </w:p>
    <w:p>
      <w:pPr xmlns:w="http://schemas.openxmlformats.org/wordprocessingml/2006/main">
        <w:spacing w:after="0"/>
      </w:pPr>
      <w:r xmlns:w="http://schemas.openxmlformats.org/wordprocessingml/2006/main">
        <w:rPr>
          <w:rFonts w:ascii="Arial" w:hAnsi="Arial"/>
          <w:sz w:val="22"/>
        </w:rPr>
        <w:t xml:space="preserve">Así que hay muchos desafíos. Y si estás en el lugar de trabajo y tienes un puesto en este grupo de edad, no tienes mucha antigüedad, así que quizás no tengas muchos privilegios ni un historial de buenos resultados, y por lo tanto, no eres valioso para la empresa. Entonces, puedes sentirte amenazado de que no te guarden el puesto, etc. Esas deben ser situaciones que provocan ansiedad, situaciones que también provocan ansiedad en los jóvenes.</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42:31</w:t>
      </w:r>
    </w:p>
    <w:p>
      <w:pPr xmlns:w="http://schemas.openxmlformats.org/wordprocessingml/2006/main">
        <w:spacing w:after="0"/>
      </w:pPr>
      <w:r xmlns:w="http://schemas.openxmlformats.org/wordprocessingml/2006/main">
        <w:rPr>
          <w:rFonts w:ascii="Arial" w:hAnsi="Arial"/>
          <w:sz w:val="22"/>
        </w:rPr>
        <w:t xml:space="preserve">incluso seguro médico extendido, cosas así, ya sabes, como si recién estás comenzando en tu carrera, he escuchado a innumerables personas decir: Oh, estaba esperando esto, como, acabo de empezar este trabajo, o acabo de cambiar de trabajo, y las cosas están realmente en cambio en términos de cosas como el seguro o esa estabilidad a la que te refieres. Y creo que hay mucha confusión en torno a, ¿cuándo regreso al trabajo? Esa es una muy común. ¿Cómo me reintegro? ¿Qué les digo a las personas? ¿Cuánto comparto? ¿Eso afectará cómo me ven las personas, o, ya sabes, afectará si estaría o no para ese ascenso, verdad? Así que esos son los temas comunes que escuchamos. A menudo está bien. He vivido esto. Por lo general, ya sabes, depende un poco del lugar de trabajo. Si las personas tienen como, digamos, un trabajo de tiempo completo, ya sabes, tienen esas cosas establecidas donde pueden tomar esa licencia de ausencia. Pero para las personas que tienen trabajos más precarios, ya saben, sus ingresos se detienen, y eso también puede ser muy difícil. Así que a nuestra gente que tiene empleos precarios, o mejor dicho, precarios, puede ser muy, muy difícil encontrar esas vías para obtener apoyo financiero adicional.</w:t>
      </w:r>
    </w:p>
    <w:p>
      <w:pPr>
        <w:spacing w:after="0"/>
      </w:pPr>
    </w:p>
    <w:p>
      <w:pPr xmlns:w="http://schemas.openxmlformats.org/wordprocessingml/2006/main">
        <w:spacing w:after="0"/>
      </w:pPr>
      <w:r xmlns:w="http://schemas.openxmlformats.org/wordprocessingml/2006/main">
        <w:rPr>
          <w:rFonts w:ascii="Arial" w:hAnsi="Arial"/>
          <w:b/>
          <w:sz w:val="22"/>
        </w:rPr>
        <w:t xml:space="preserve">Dra. Siena </w:t>
      </w:r>
      <w:r xmlns:w="http://schemas.openxmlformats.org/wordprocessingml/2006/main">
        <w:rPr>
          <w:rFonts w:ascii="Arial" w:hAnsi="Arial"/>
          <w:color w:val="5D7284"/>
          <w:sz w:val="22"/>
        </w:rPr>
        <w:t xml:space="preserve">43:39</w:t>
      </w:r>
    </w:p>
    <w:p>
      <w:pPr xmlns:w="http://schemas.openxmlformats.org/wordprocessingml/2006/main">
        <w:spacing w:after="0"/>
      </w:pPr>
      <w:r xmlns:w="http://schemas.openxmlformats.org/wordprocessingml/2006/main">
        <w:rPr>
          <w:rFonts w:ascii="Arial" w:hAnsi="Arial"/>
          <w:sz w:val="22"/>
        </w:rPr>
        <w:t xml:space="preserve">Y la economía colaborativa ahora es una parte importante de cómo trabajan los jóvenes, ¿verdad? Hay mucho trabajo por contrato. Se trata mucho de ser consultor o realizar proyectos, y lo vemos en general, pero eso agrava el problema, sí.</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43:56</w:t>
      </w:r>
    </w:p>
    <w:p>
      <w:pPr xmlns:w="http://schemas.openxmlformats.org/wordprocessingml/2006/main">
        <w:spacing w:after="0"/>
      </w:pPr>
      <w:r xmlns:w="http://schemas.openxmlformats.org/wordprocessingml/2006/main">
        <w:rPr>
          <w:rFonts w:ascii="Arial" w:hAnsi="Arial"/>
          <w:sz w:val="22"/>
        </w:rPr>
        <w:t xml:space="preserve">Y yo, por ejemplo, incluso reflexiono sobre mi propio empleo. Tuve un contrato de más de un año, ¿verdad? Y simplemente reflexiono sobre eso, como si algo me hubiera pasado en ese momento, mi trayectoria habría sido muy, muy diferente para el resto de mi vida. Así que es</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44:11</w:t>
      </w:r>
    </w:p>
    <w:p>
      <w:pPr xmlns:w="http://schemas.openxmlformats.org/wordprocessingml/2006/main">
        <w:spacing w:after="0"/>
      </w:pPr>
      <w:r xmlns:w="http://schemas.openxmlformats.org/wordprocessingml/2006/main">
        <w:rPr>
          <w:rFonts w:ascii="Arial" w:hAnsi="Arial"/>
          <w:sz w:val="22"/>
        </w:rPr>
        <w:t xml:space="preserve">Es comprensible, y la economía de los trabajos temporales es muy precaria, sí, y la gente simplemente te ignorará cuando no estés disponible para ellos.</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44:19</w:t>
      </w:r>
    </w:p>
    <w:p>
      <w:pPr xmlns:w="http://schemas.openxmlformats.org/wordprocessingml/2006/main">
        <w:spacing w:after="0"/>
      </w:pPr>
      <w:r xmlns:w="http://schemas.openxmlformats.org/wordprocessingml/2006/main">
        <w:rPr>
          <w:rFonts w:ascii="Arial" w:hAnsi="Arial"/>
          <w:sz w:val="22"/>
        </w:rPr>
        <w:t xml:space="preserve">Y hay mucha presión sobre los jóvenes para que sigan trabajando durante el tratamiento. Así que he tenido muchos pacientes que me han dicho: "Bueno, puedo, puedo seguir trabajando desde casa" o "Puedo seguir asistiendo a esta reunión". Así que les ayudo a encontrar ese nuevo equilibrio. Muchos jóvenes nunca se han tomado un descanso. No saben lo que se siente, y esa expectativa de no estar en el trabajo, ¿qué significa tener éxito? Significa estar ocupado todo el tiempo. Todos esos conceptos más amplios también entran en juego con cosas como...</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44:50</w:t>
      </w:r>
    </w:p>
    <w:p>
      <w:pPr xmlns:w="http://schemas.openxmlformats.org/wordprocessingml/2006/main">
        <w:spacing w:after="0"/>
      </w:pPr>
      <w:r xmlns:w="http://schemas.openxmlformats.org/wordprocessingml/2006/main">
        <w:rPr>
          <w:rFonts w:ascii="Arial" w:hAnsi="Arial"/>
          <w:sz w:val="22"/>
        </w:rPr>
        <w:t xml:space="preserve">Mientras hablamos de todo esto, siento que la cabeza me va a explotar. Creo que es por imaginarme en esa situación, porque hay tantos problemas que afrontar. Es difícil, y es genial que existan programas y personas que se preocupan por ellos, que les brinden apoyo, conversaciones, conexiones con otras personas que tal vez hayan vivido experiencias similares y les ayuden en ese camino. Avancemos un poco en el camino: han tenido un tratamiento exitoso para la neoplasia maligna que padecían. Ahora están en modo superviviente, pero son personas que han cambiado en muchos sentidos. Cuéntame cómo es eso a nivel emocional, pero también qué sucede físicamente. Porque hay muchos impactos físicos al someterse a terapia siendo joven. Y tal vez empecemos con un aspecto físico para dejar de lado los aspectos psicosociales por un momento.</w:t>
      </w:r>
    </w:p>
    <w:p>
      <w:pPr>
        <w:spacing w:after="0"/>
      </w:pPr>
    </w:p>
    <w:p>
      <w:pPr xmlns:w="http://schemas.openxmlformats.org/wordprocessingml/2006/main">
        <w:spacing w:after="0"/>
      </w:pPr>
      <w:r xmlns:w="http://schemas.openxmlformats.org/wordprocessingml/2006/main">
        <w:rPr>
          <w:rFonts w:ascii="Arial" w:hAnsi="Arial"/>
          <w:b/>
          <w:sz w:val="22"/>
        </w:rPr>
        <w:t xml:space="preserve">Dra. Siena </w:t>
      </w:r>
      <w:r xmlns:w="http://schemas.openxmlformats.org/wordprocessingml/2006/main">
        <w:rPr>
          <w:rFonts w:ascii="Arial" w:hAnsi="Arial"/>
          <w:color w:val="5D7284"/>
          <w:sz w:val="22"/>
        </w:rPr>
        <w:t xml:space="preserve">45:53</w:t>
      </w:r>
    </w:p>
    <w:p>
      <w:pPr xmlns:w="http://schemas.openxmlformats.org/wordprocessingml/2006/main">
        <w:spacing w:after="0"/>
      </w:pPr>
      <w:r xmlns:w="http://schemas.openxmlformats.org/wordprocessingml/2006/main">
        <w:rPr>
          <w:rFonts w:ascii="Arial" w:hAnsi="Arial"/>
          <w:sz w:val="22"/>
        </w:rPr>
        <w:t xml:space="preserve">Puede ser una verdadera lucha para los pacientes porque, quiero decir, por muchas razones, pero ellos, vuelven a nosotros para la evaluación, como, digamos, en esos primeros cinco años de vigilancia. Bueno, está, está, ya sabes, la gran parte de la ansiedad por la recurrencia, ¿verdad? Y dejaré que Asha hable de eso, pero esa es una gran parte de, ya sabes, cada visita que tengo con un paciente, independientemente de la edad, que ocupa espacio en nuestra visita, ¿verdad? Es que ese elefante está en esa habitación, y lo veo en mi cita de 15 minutos, pero ellos lo experimentan entre, ya sabes, toda su vida en todo momento, ¿verdad? Y entonces, esa es parte de ello, es que tenemos que dedicar tiempo a eso y comprender eso, y reconocer esos sentimientos dentro de nuestras citas y entre citas, y tener estrategias. Pero también, ya sabes, entender que cuando ves a tu oncólogo, a menudo se centran en si tu cáncer ha vuelto, en lugar de en qué cosas has experimentado como resultado de tu tratamiento. Y ciertamente, todos lo intentamos, y parte de nuestro trabajo es hacer un seguimiento y monitorear esas cosas, y todos lo hacemos como parte de nuestra práctica. Pero sabes, solo puedo hablar por mí, como mi suspiro de alivio, de bueno, este paciente ahora mismo no tiene recurrencia. Esa es una buena cita para mí, ¿verdad? Pero, pero en realidad, si la calidad de esa persona se ha visto tan afectada por su tratamiento que el resto de su vida se está desmoronando, no es una buena cita para ella, ¿verdad? Así que estoy tratando de, al menos para mí como proveedor, reorientarme para enfocarme igual en esas otras cosas, entendiendo que hay estos efectos psicosociales, de los que dejaré que Ashley hable, pero hay efectos físicos en tu cuerpo que cambian que tocamos en la salud sexual, pero también estamos hablando, tocamos sobre la fertilidad, pero como la resistencia y la aguante. Tengo pacientes que eran atletas de alto rendimiento, ¿verdad? Que corrían ultramaratones, y ahora no tienen la misma capacidad para hacerlo. Han cambiado físicamente. Ahora tienen problemas con sus intestinos, donde si no pueden correr largas distancias, van a tener que parar y usar un baño. Así que esa ya no es una opción para ellos. O pacientes que, ya sabes, tienen aparatos que han cambiado la forma en que pueden participar en una actividad física, o no están seguros de cómo volver a participar en eso físicamente, cómo pueden mantenerse bien a través del ejercicio. Y de hecho, tenemos más, tenemos datos recientes que muestran que el ejercicio realmente tiene un impacto en la supervivencia. Así que eso es realmente importante, pero la forma en que funciona tu cuerpo ha cambiado, y negociar cómo se ve eso para ti es difícil y la realidad es que en mis citas, no tengo mucho tiempo y espacio para dedicar a esas conversaciones, que desearía tener más, ¿verdad? Pero ese es un cambio físico que las personas experimentan. Su cuerpo ha cambiado así que tu cabello, has perdido el cabello, lentamente vuelve, con suerte, puede verse diferente a como era antes. Puede ser koreley, puede que tengas el rizo de la quimioterapia, ya sabes, todo tipo de cosas puede que hayas tenido canas, o te estén volviendo canosas, esas, ya sabes diferentes cosas que las personas que están en un tratamiento hormonal a largo plazo, hay cambios masivos en su cuerpo que pueden ser realmente realmente desafiantes. Y hay mucho de lo que siento que recibo de mis pacientes, una sensación de culpa cuando la gente dice cosas como, me siento fatal, pero sé que debería sentirme bien porque tuve a mi hija, mi cáncer, pero en realidad, estoy viviendo una vida totalmente diferente a la que tenía antes. Así que muchos de nuestros tratamientos, incluso para los supervivientes, cambian la vida de las personas, físicamente y demás, tratando de encontrar un espacio desde nuestra perspectiva como proveedores para abordar esas preocupaciones, encontrar expertos que estén involucrados con esta población para apoyar a esas personas también con esos efectos secundarios a largo plazo. Ese también es uno de nuestros objetivos, como desarrollar algunas prácticas comunitarias en torno a la supervivencia al cáncer y apoyar las necesidades físicas y médicas específicas de esas personas. Pero realmente, gran parte de esto tiene que ver con los cambios psicológicos que ocurren a medida que uno se aleja de ese evento traumático inicial del diagnóstico y el tratamiento y entra en las siguientes etapas de su vida. Ahora te toca a ti, Ashley.</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49:48</w:t>
      </w:r>
    </w:p>
    <w:p>
      <w:pPr xmlns:w="http://schemas.openxmlformats.org/wordprocessingml/2006/main">
        <w:spacing w:after="0"/>
      </w:pPr>
      <w:r xmlns:w="http://schemas.openxmlformats.org/wordprocessingml/2006/main">
        <w:rPr>
          <w:rFonts w:ascii="Arial" w:hAnsi="Arial"/>
          <w:sz w:val="22"/>
        </w:rPr>
        <w:t xml:space="preserve">Otro gran desafío físico, especialmente para la población joven, es la imagen corporal. Sí, si ha habido algún aumento o pérdida de peso, para que las personas vuelvan a su peso o tamaño corporal ideal o normal, o a sentirse bien con su cuerpo, puede ser un desafío a largo plazo del que escucho hablar a menudo. Así que la supervivencia podría ser una conversación de una hora entera, porque es tan profunda y hay tantos aspectos psicosociales que suceden para las personas en la etapa de supervivencia. Y tal vez piense en hablar de cuando la mayoría de las personas que han pasado por el tratamiento lo saben, pero cuando terminas la quimioterapia o la radiación, hay una oportunidad de tocar una campana, para simbolizar y celebrar el final de tu tratamiento. Y a menudo hablamos de ese momento como extremadamente significativo, extremadamente simbólico. Pero ¿y luego qué? Tocaste la campana y se espera que todo vuelva a la normalidad. Se espera que vuelvas a la escuela, que vuelvas al trabajo, que te reintegres a tu vida, como si nada hubiera pasado. Estás en la etapa de supervivencia. Las cosas van bien, y no es así como se sienten las personas. Se sienten como decía Julian, como si todo se hubiera puesto patas arriba. Su cuerpo no es el mismo, su cuerpo no funciona igual. Sus relaciones han cambiado. Escucho con frecuencia a jóvenes decir que han tenido un despertar significativo, casi existencial. Así que puede que antes tuvieran un trabajo determinado, y piensan: "De ninguna manera voy a volver a ese trabajo, ya no soy quien soy". Y quieren, ya sabes, cambiar de carrera o encontrar algún otro espacio que les dé sentido o que cree más sentido en su vida. Después del diagnóstico, el miedo a la recurrencia está absolutamente en la mente de, diría yo, el 110% de nuestros pacientes, en la mente de todos. Y puede cambiar a lo largo de, ya sabes, ¿los primeros tres meses? Como saben, hablamos mucho sobre la ansiedad por las exploraciones, esos momentos previos a una exploración, la espera de los resultados y cómo eso puede ser realmente estresante y generar ansiedad en las personas. Y diría que es una experiencia muy universal. La mayoría de los pacientes experimentan ese nivel de ansiedad cuando se trata de sus exploraciones y la espera. ¿Estoy bien? ¿Hay algo que pueda estar mal?</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52:01</w:t>
      </w:r>
    </w:p>
    <w:p>
      <w:pPr xmlns:w="http://schemas.openxmlformats.org/wordprocessingml/2006/main">
        <w:spacing w:after="0"/>
      </w:pPr>
      <w:r xmlns:w="http://schemas.openxmlformats.org/wordprocessingml/2006/main">
        <w:rPr>
          <w:rFonts w:ascii="Arial" w:hAnsi="Arial"/>
          <w:sz w:val="22"/>
        </w:rPr>
        <w:t xml:space="preserve">¿Cambia las relaciones con los amigos? Porque tal vez los amigos también tenían esta preocupación sobre la recurrencia, y que tal vez mi amigo fue tratado por cáncer, dicen que están bien, pero, ya sabes, podría volver, y tal vez no quiero estar cerca, porque tal vez él se va a enfermar de nuevo, o ella se va a enfermar de nuevo, y sí.</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52:22</w:t>
      </w:r>
    </w:p>
    <w:p>
      <w:pPr xmlns:w="http://schemas.openxmlformats.org/wordprocessingml/2006/main">
        <w:spacing w:after="0"/>
      </w:pPr>
      <w:r xmlns:w="http://schemas.openxmlformats.org/wordprocessingml/2006/main">
        <w:rPr>
          <w:rFonts w:ascii="Arial" w:hAnsi="Arial"/>
          <w:sz w:val="22"/>
        </w:rPr>
        <w:t xml:space="preserve">O también podría ser que los amigos vean que su persona está bien, incluso si su cabello no ha vuelto a crecer por completo, o si se ve, ya sabes, un poco diferente físicamente. Piensan: "Oh, ya terminaste tu tratamiento, así que ya estás bien, has vuelto a ser quien eras antes".</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52:35</w:t>
      </w:r>
    </w:p>
    <w:p>
      <w:pPr xmlns:w="http://schemas.openxmlformats.org/wordprocessingml/2006/main">
        <w:spacing w:after="0"/>
      </w:pPr>
      <w:r xmlns:w="http://schemas.openxmlformats.org/wordprocessingml/2006/main">
        <w:rPr>
          <w:rFonts w:ascii="Arial" w:hAnsi="Arial"/>
          <w:sz w:val="22"/>
        </w:rPr>
        <w:t xml:space="preserve">Y existe esa expectativa de normalidad, que no se puede hacer realidad, ¿verdad?</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52:40</w:t>
      </w:r>
    </w:p>
    <w:p>
      <w:pPr xmlns:w="http://schemas.openxmlformats.org/wordprocessingml/2006/main">
        <w:spacing w:after="0"/>
      </w:pPr>
      <w:r xmlns:w="http://schemas.openxmlformats.org/wordprocessingml/2006/main">
        <w:rPr>
          <w:rFonts w:ascii="Arial" w:hAnsi="Arial"/>
          <w:sz w:val="22"/>
        </w:rPr>
        <w:t xml:space="preserve">Sí, y un efecto secundario del tratamiento, tanto de la radioterapia como de la quimioterapia, es la fatiga, que puede durar mucho tiempo después de que termine el tratamiento. Por lo tanto, la capacidad de una persona joven para salir y participar en eventos sociales, por ejemplo, podría verse muy afectada, de modo que sus amigos no puedan asistir a la fiesta de un amigo, o lo siento, el paciente podría no poder asistir, pero sus compañeros no necesariamente entenderían el motivo.</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53:05</w:t>
      </w:r>
    </w:p>
    <w:p>
      <w:pPr xmlns:w="http://schemas.openxmlformats.org/wordprocessingml/2006/main">
        <w:spacing w:after="0"/>
      </w:pPr>
      <w:r xmlns:w="http://schemas.openxmlformats.org/wordprocessingml/2006/main">
        <w:rPr>
          <w:rFonts w:ascii="Arial" w:hAnsi="Arial"/>
          <w:sz w:val="22"/>
        </w:rPr>
        <w:t xml:space="preserve">Bueno, los desafíos parecen casi interminables, pero es genial que ahora haya gente congregándose en torno a estos programas para reflexionar sobre ello, lo que lleva a más estudio y comprensión, y luego quizás estrategias cada vez más útiles a medida que aumenta la concienciación y se lleva a cabo la investigación, lo que me lleva a preguntarte, Juliana, ¿Hay alguna investigación asociada al programa aquí o a nivel provincial? Sé que Aya está comenzando en varios centros en la provincia de Ontario y supongo que en todo el país, tal vez haya un esfuerzo colectivo para intentar hacer más investigación en esta área. Absolutamente.</w:t>
      </w:r>
    </w:p>
    <w:p>
      <w:pPr>
        <w:spacing w:after="0"/>
      </w:pPr>
    </w:p>
    <w:p>
      <w:pPr xmlns:w="http://schemas.openxmlformats.org/wordprocessingml/2006/main">
        <w:spacing w:after="0"/>
      </w:pPr>
      <w:r xmlns:w="http://schemas.openxmlformats.org/wordprocessingml/2006/main">
        <w:rPr>
          <w:rFonts w:ascii="Arial" w:hAnsi="Arial"/>
          <w:b/>
          <w:sz w:val="22"/>
        </w:rPr>
        <w:t xml:space="preserve">Dra. Siena </w:t>
      </w:r>
      <w:r xmlns:w="http://schemas.openxmlformats.org/wordprocessingml/2006/main">
        <w:rPr>
          <w:rFonts w:ascii="Arial" w:hAnsi="Arial"/>
          <w:color w:val="5D7284"/>
          <w:sz w:val="22"/>
        </w:rPr>
        <w:t xml:space="preserve">53:43</w:t>
      </w:r>
    </w:p>
    <w:p>
      <w:pPr xmlns:w="http://schemas.openxmlformats.org/wordprocessingml/2006/main">
        <w:spacing w:after="0"/>
      </w:pPr>
      <w:r xmlns:w="http://schemas.openxmlformats.org/wordprocessingml/2006/main">
        <w:rPr>
          <w:rFonts w:ascii="Arial" w:hAnsi="Arial"/>
          <w:sz w:val="22"/>
        </w:rPr>
        <w:t xml:space="preserve">Una de las cosas que me ha entusiasmado tanto de participar en esto es el hecho de que realmente existe este movimiento. Somos parte de un grupo pancanadiense de profesionales de Aya que se reúnen cada dos meses para discutir temas clínicos actuales o problemas logísticos de su programa, pero también ideas para investigación y coordinación. Recientemente se terminó un estudio canadiense para identificar las 10 principales necesidades de investigación de los proveedores de Aya Well para informar mejor su atención a los pacientes de Aya. Y eso se publicó recientemente, y yo mismo me reúno con otros líderes médicos también. Y hemos estado trabajando en, por ejemplo, una de las cosas en términos de investigación es la transición entre, entre los jóvenes de 15 a 18 años que luego pasan al espacio adulto, y cómo es esa transición. Las transiciones son para personas con enfermedades crónicas que pasan de pediátricas a adultas, ya que se han estudiado en otras enfermedades, porque hay otros procesos de enfermedades que han afrontado esa transición. Pero ¿cómo se ve en la atención oncológica y cómo podemos optimizar esa transición y apoyo? Porque, de hecho, el sistema pediátrico tiene mucho apoyo. Tiene muchos recursos, pero se ve diferente porque a menudo se brinda con, ya sabes, un padre afuera, ¿verdad? Entonces, ¿cómo es la transición de ese sistema al sistema para adultos, donde te encuentras ahora? Quiero decir, tratamos de hacer eso también para nuestros pacientes adolescentes, pero tú eres la persona principal, ¿verdad? Y luego. Pero también, muchos de esos apoyos que vemos en el entorno pediátrico se van perdiendo o se acceden de manera diferente, tal vez no esencialmente. Así que esa es un área de investigación, un área grande sobre cómo, cómo el viaje del cáncer afecta a las personas en términos de su propia realización de su género e identidad sexual, la salud sexual en esta población es un área grande de investigación. Nuestro grupo está trabajando en el desarrollo de nuestro tipo de plan para qué preguntas queremos responder en términos de apoyo. Tenemos algunas personas dentro de nuestro centro que han estado involucradas. La Dra. Karen Singh, el Dr. Mayer Goldberg, por nombrar solo dos, pero también otras personas interesadas, y no como si esta fuera nuestra población de conejillos de indias, sino viendo cómo podemos tomar lo que estamos haciendo y descubrir qué podemos hacer mejor, cómo podemos cómo podemos seguir aumentando y mejorando la atención, no solo para que las personas se sientan mejor durante su proceso, sino que realmente prosperen y les vaya mejor dado que sabemos que algunos de los resultados no siempre son tan buenos.</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56:13</w:t>
      </w:r>
    </w:p>
    <w:p>
      <w:pPr xmlns:w="http://schemas.openxmlformats.org/wordprocessingml/2006/main">
        <w:spacing w:after="0"/>
      </w:pPr>
      <w:r xmlns:w="http://schemas.openxmlformats.org/wordprocessingml/2006/main">
        <w:rPr>
          <w:rFonts w:ascii="Arial" w:hAnsi="Arial"/>
          <w:sz w:val="22"/>
        </w:rPr>
        <w:t xml:space="preserve">Parece que alguien debería estudiar por qué, por qué los jóvenes tratados por cáncer tienen fatiga que dura tanto tiempo, ya sabes, sería maravilloso. Tuvimos una</w:t>
      </w:r>
    </w:p>
    <w:p>
      <w:pPr>
        <w:spacing w:after="0"/>
      </w:pPr>
    </w:p>
    <w:p>
      <w:pPr xmlns:w="http://schemas.openxmlformats.org/wordprocessingml/2006/main">
        <w:spacing w:after="0"/>
      </w:pPr>
      <w:r xmlns:w="http://schemas.openxmlformats.org/wordprocessingml/2006/main">
        <w:rPr>
          <w:rFonts w:ascii="Arial" w:hAnsi="Arial"/>
          <w:b/>
          <w:sz w:val="22"/>
        </w:rPr>
        <w:t xml:space="preserve">Dra. Siena </w:t>
      </w:r>
      <w:r xmlns:w="http://schemas.openxmlformats.org/wordprocessingml/2006/main">
        <w:rPr>
          <w:rFonts w:ascii="Arial" w:hAnsi="Arial"/>
          <w:color w:val="5D7284"/>
          <w:sz w:val="22"/>
        </w:rPr>
        <w:t xml:space="preserve">56:23</w:t>
      </w:r>
    </w:p>
    <w:p>
      <w:pPr xmlns:w="http://schemas.openxmlformats.org/wordprocessingml/2006/main">
        <w:spacing w:after="0"/>
      </w:pPr>
      <w:r xmlns:w="http://schemas.openxmlformats.org/wordprocessingml/2006/main">
        <w:rPr>
          <w:rFonts w:ascii="Arial" w:hAnsi="Arial"/>
          <w:sz w:val="22"/>
        </w:rPr>
        <w:t xml:space="preserve">Hay, también hay una organización que se llama, creo que es C cran, pero es esencialmente un grupo Aya específico sobre cáncer colorrectal, que está haciendo mucha investigación en este ámbito, y también se está llevando a cabo alguna investigación en toda la provincia de Canadá, sobre esta epidemia, no la llamaría exactamente epidemia, pero este, este, este número creciente de jóvenes con cáncer.</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56:51</w:t>
      </w:r>
    </w:p>
    <w:p>
      <w:pPr xmlns:w="http://schemas.openxmlformats.org/wordprocessingml/2006/main">
        <w:spacing w:after="0"/>
      </w:pPr>
      <w:r xmlns:w="http://schemas.openxmlformats.org/wordprocessingml/2006/main">
        <w:rPr>
          <w:rFonts w:ascii="Arial" w:hAnsi="Arial"/>
          <w:sz w:val="22"/>
        </w:rPr>
        <w:t xml:space="preserve">Para concluir, ¿qué mensajes les gustaría dejar a nuestros oyentes sobre un libro para jóvenes adultos?</w:t>
      </w:r>
    </w:p>
    <w:p>
      <w:pPr>
        <w:spacing w:after="0"/>
      </w:pPr>
    </w:p>
    <w:p>
      <w:pPr xmlns:w="http://schemas.openxmlformats.org/wordprocessingml/2006/main">
        <w:spacing w:after="0"/>
      </w:pPr>
      <w:r xmlns:w="http://schemas.openxmlformats.org/wordprocessingml/2006/main">
        <w:rPr>
          <w:rFonts w:ascii="Arial" w:hAnsi="Arial"/>
          <w:b/>
          <w:sz w:val="22"/>
        </w:rPr>
        <w:t xml:space="preserve">Dra. Siena </w:t>
      </w:r>
      <w:r xmlns:w="http://schemas.openxmlformats.org/wordprocessingml/2006/main">
        <w:rPr>
          <w:rFonts w:ascii="Arial" w:hAnsi="Arial"/>
          <w:color w:val="5D7284"/>
          <w:sz w:val="22"/>
        </w:rPr>
        <w:t xml:space="preserve">56:57</w:t>
      </w:r>
    </w:p>
    <w:p>
      <w:pPr xmlns:w="http://schemas.openxmlformats.org/wordprocessingml/2006/main">
        <w:spacing w:after="0"/>
      </w:pPr>
      <w:r xmlns:w="http://schemas.openxmlformats.org/wordprocessingml/2006/main">
        <w:rPr>
          <w:rFonts w:ascii="Arial" w:hAnsi="Arial"/>
          <w:sz w:val="22"/>
        </w:rPr>
        <w:t xml:space="preserve">No, presión. Bien, una cosa que quería mencionar es que, y ya hablé un poco sobre esta idea, estamos trabajando a nivel provincial en la Liga Pan-Canadiense, pero también trabajamos estrechamente con el programa que se estableció inicialmente en el Hospital Princess Margaret, y ellos proporcionan muchos recursos en línea. Así que las personas que se reúnan con Ashley y Michelle aprenderán sobre estos recursos, pero si están escuchando este podcast, hay muchos recursos a través del sitio web del programa PMH, que es el programa de Ontario. Así que, a menos que se hayan reunido con Michelle y Ashley, aún tendrán la oportunidad de acceder a esos recursos por su cuenta. Así que estamos directamente involucrados en ellos. Y solo para decir que para cualquier persona interesada en esta población, en nuestro programa, por favor, contáctenos, porque tenemos un correo electrónico, que es ya@hhsc.ca, si tienen alguna pregunta o inquietud sobre nuestro programa, nos encantaría escucharlos.</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57:51</w:t>
      </w:r>
    </w:p>
    <w:p>
      <w:pPr xmlns:w="http://schemas.openxmlformats.org/wordprocessingml/2006/main">
        <w:spacing w:after="0"/>
      </w:pPr>
      <w:r xmlns:w="http://schemas.openxmlformats.org/wordprocessingml/2006/main">
        <w:rPr>
          <w:rFonts w:ascii="Arial" w:hAnsi="Arial"/>
          <w:sz w:val="22"/>
        </w:rPr>
        <w:t xml:space="preserve">De ti, ¿verdad? Ashley, yo lo haría</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57:53</w:t>
      </w:r>
    </w:p>
    <w:p>
      <w:pPr xmlns:w="http://schemas.openxmlformats.org/wordprocessingml/2006/main">
        <w:spacing w:after="0"/>
      </w:pPr>
      <w:r xmlns:w="http://schemas.openxmlformats.org/wordprocessingml/2006/main">
        <w:rPr>
          <w:rFonts w:ascii="Arial" w:hAnsi="Arial"/>
          <w:sz w:val="22"/>
        </w:rPr>
        <w:t xml:space="preserve">Me encantaría hacer un saludo a la comunidad AYA a nivel nacional, porque algo realmente especial de esta comunidad es que todos estamos muy conectados, nos reunimos, como dijo Juliana, cada dos meses, y hay mucho apoyo dentro del espacio profesional de AYA, lo cual es algo hermoso. Y también quiero agradecer públicamente a todos los que participaron en las partes fundamentales del lanzamiento del programa AYA en el JCC, porque fueron meses y meses de trabajo. Personas que simplemente dieron su tiempo, dieron sus ideas. Y es muy significativo para mí como la persona en este rol, y realmente quiero decir gracias a cada una de esas personas que</w:t>
      </w:r>
    </w:p>
    <w:p>
      <w:pPr>
        <w:spacing w:after="0"/>
      </w:pPr>
    </w:p>
    <w:p>
      <w:pPr xmlns:w="http://schemas.openxmlformats.org/wordprocessingml/2006/main">
        <w:spacing w:after="0"/>
      </w:pPr>
      <w:r xmlns:w="http://schemas.openxmlformats.org/wordprocessingml/2006/main">
        <w:rPr>
          <w:rFonts w:ascii="Arial" w:hAnsi="Arial"/>
          <w:b/>
          <w:sz w:val="22"/>
        </w:rPr>
        <w:t xml:space="preserve">Dra. Siena </w:t>
      </w:r>
      <w:r xmlns:w="http://schemas.openxmlformats.org/wordprocessingml/2006/main">
        <w:rPr>
          <w:rFonts w:ascii="Arial" w:hAnsi="Arial"/>
          <w:color w:val="5D7284"/>
          <w:sz w:val="22"/>
        </w:rPr>
        <w:t xml:space="preserve">58:29</w:t>
      </w:r>
    </w:p>
    <w:p>
      <w:pPr xmlns:w="http://schemas.openxmlformats.org/wordprocessingml/2006/main">
        <w:spacing w:after="0"/>
      </w:pPr>
      <w:r xmlns:w="http://schemas.openxmlformats.org/wordprocessingml/2006/main">
        <w:rPr>
          <w:rFonts w:ascii="Arial" w:hAnsi="Arial"/>
          <w:sz w:val="22"/>
        </w:rPr>
        <w:t xml:space="preserve">Y especialmente gracias a nuestros pacientes colaboradores que se unieron a nosotros en ese comité directivo, porque queríamos asegurarnos de que esos pacientes tuvieran voz y voto. Continuaremos involucrando a la gente para asegurarnos de que nuestro programa siga sirviendo a nuestra población, y estamos muy agradecidos de poder participar en este trabajo y ser parte de la experiencia de estas personas con el cáncer de esta manera. Estamos muy agradecidos por la oportunidad de hablar de ello hoy. Muchas gracias por invitarnos.</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58:55</w:t>
      </w:r>
    </w:p>
    <w:p>
      <w:pPr xmlns:w="http://schemas.openxmlformats.org/wordprocessingml/2006/main">
        <w:spacing w:after="0"/>
      </w:pPr>
      <w:r xmlns:w="http://schemas.openxmlformats.org/wordprocessingml/2006/main">
        <w:rPr>
          <w:rFonts w:ascii="Arial" w:hAnsi="Arial"/>
          <w:sz w:val="22"/>
        </w:rPr>
        <w:t xml:space="preserve">Bueno, ha sido una conversación maravillosa. He aprendido mucho. Estoy seguro de que nuestros oyentes también han aprendido mucho, pero este es un tema que realmente hacía mucha falta. Como dije, participé hace años cuando me interesé en esta área e intenté impulsarla, pero lamentablemente no lo logré. Pero ahora ustedes lo han hecho posible, y es fantástico que haya servicios disponibles para las mujeres pacientes en nuestra área, y es una iniciativa, programa o movimiento en auge en todo el país. Así que es genial verlo, y les agradezco mucho sus esfuerzos. Es un área compleja donde los jóvenes en un momento crítico de sus vidas se enfrentan al cáncer, y es estupendo que exista un programa que pueda atender sus necesidades. Así que muchas gracias por todo lo que hacen.</w:t>
      </w:r>
    </w:p>
    <w:p>
      <w:pPr>
        <w:spacing w:after="0"/>
      </w:pPr>
    </w:p>
    <w:p>
      <w:pPr xmlns:w="http://schemas.openxmlformats.org/wordprocessingml/2006/main">
        <w:spacing w:after="0"/>
      </w:pPr>
      <w:r xmlns:w="http://schemas.openxmlformats.org/wordprocessingml/2006/main">
        <w:rPr>
          <w:rFonts w:ascii="Arial" w:hAnsi="Arial"/>
          <w:b/>
          <w:sz w:val="22"/>
        </w:rPr>
        <w:t xml:space="preserve">Dra. Siena </w:t>
      </w:r>
      <w:r xmlns:w="http://schemas.openxmlformats.org/wordprocessingml/2006/main">
        <w:rPr>
          <w:rFonts w:ascii="Arial" w:hAnsi="Arial"/>
          <w:color w:val="5D7284"/>
          <w:sz w:val="22"/>
        </w:rPr>
        <w:t xml:space="preserve">59:41</w:t>
      </w:r>
    </w:p>
    <w:p>
      <w:pPr xmlns:w="http://schemas.openxmlformats.org/wordprocessingml/2006/main">
        <w:spacing w:after="0"/>
      </w:pPr>
      <w:r xmlns:w="http://schemas.openxmlformats.org/wordprocessingml/2006/main">
        <w:rPr>
          <w:rFonts w:ascii="Arial" w:hAnsi="Arial"/>
          <w:sz w:val="22"/>
        </w:rPr>
        <w:t xml:space="preserve">Gracias. Gracias. Gracias por recibirnos.</w:t>
      </w:r>
    </w:p>
    <w:p>
      <w:pPr>
        <w:spacing w:after="0"/>
      </w:pPr>
    </w:p>
    <w:p>
      <w:pPr xmlns:w="http://schemas.openxmlformats.org/wordprocessingml/2006/main">
        <w:spacing w:after="0"/>
      </w:pPr>
      <w:r xmlns:w="http://schemas.openxmlformats.org/wordprocessingml/2006/main">
        <w:rPr>
          <w:rFonts w:ascii="Arial" w:hAnsi="Arial"/>
          <w:b/>
          <w:sz w:val="22"/>
        </w:rPr>
        <w:t xml:space="preserve">Orador 1 </w:t>
      </w:r>
      <w:r xmlns:w="http://schemas.openxmlformats.org/wordprocessingml/2006/main">
        <w:rPr>
          <w:rFonts w:ascii="Arial" w:hAnsi="Arial"/>
          <w:color w:val="5D7284"/>
          <w:sz w:val="22"/>
        </w:rPr>
        <w:t xml:space="preserve">59:46</w:t>
      </w:r>
    </w:p>
    <w:p>
      <w:pPr xmlns:w="http://schemas.openxmlformats.org/wordprocessingml/2006/main">
        <w:spacing w:after="0"/>
      </w:pPr>
      <w:r xmlns:w="http://schemas.openxmlformats.org/wordprocessingml/2006/main">
        <w:rPr>
          <w:rFonts w:ascii="Arial" w:hAnsi="Arial"/>
          <w:sz w:val="22"/>
        </w:rPr>
        <w:t xml:space="preserve">Estás escuchando el podcast de asistencia para el cáncer, presentado por el Dr. Bill Evans y producido por el Programa de Asistencia para el Cáncer. Sin importar en qué etapa te encuentres, estamos aquí para brindarte ayuda y esperanza mientras navegas por la prevención, el tratamiento y la atención del cáncer. Te ayudamos cuando más lo necesitas.</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val="es"/>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